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1E" w:rsidRDefault="00305F1E" w:rsidP="00EB08C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Отдел образования спорта и туризма Слуцкого райисполкома</w:t>
      </w:r>
    </w:p>
    <w:p w:rsidR="00305F1E" w:rsidRDefault="00305F1E" w:rsidP="00E97AD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Государственное учреждение образования</w:t>
      </w:r>
    </w:p>
    <w:p w:rsidR="00305F1E" w:rsidRDefault="00810FDF" w:rsidP="00E97AD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 Исернский у</w:t>
      </w:r>
      <w:bookmarkStart w:id="0" w:name="_GoBack"/>
      <w:bookmarkEnd w:id="0"/>
      <w:r w:rsidR="00305F1E">
        <w:rPr>
          <w:rFonts w:ascii="Times New Roman" w:hAnsi="Times New Roman" w:cs="Times New Roman"/>
          <w:sz w:val="28"/>
          <w:szCs w:val="28"/>
          <w:lang w:val="be-BY"/>
        </w:rPr>
        <w:t>чебно-педагогический комплекс</w:t>
      </w:r>
      <w:r w:rsidR="000A5A85">
        <w:rPr>
          <w:rFonts w:ascii="Times New Roman" w:hAnsi="Times New Roman" w:cs="Times New Roman"/>
          <w:sz w:val="28"/>
          <w:szCs w:val="28"/>
          <w:lang w:val="be-BY"/>
        </w:rPr>
        <w:t xml:space="preserve"> ясли-сад- средняя школа”</w:t>
      </w:r>
    </w:p>
    <w:p w:rsidR="000A5A85" w:rsidRDefault="000A5A85" w:rsidP="002F468C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97AD9" w:rsidRDefault="00E97AD9" w:rsidP="00E97AD9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СОГЛАСОВАНО                                      </w:t>
      </w:r>
      <w:r w:rsidR="00767B3D"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be-BY"/>
        </w:rPr>
        <w:t>УТВЕРЖДАЮ</w:t>
      </w:r>
    </w:p>
    <w:p w:rsidR="00767B3D" w:rsidRDefault="00E97AD9" w:rsidP="00E97AD9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Начальник отдела образования   </w:t>
      </w:r>
      <w:r w:rsidR="00767B3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Директор ГУО “Исернского УПК </w:t>
      </w:r>
    </w:p>
    <w:p w:rsidR="00767B3D" w:rsidRDefault="00E97AD9" w:rsidP="00E97AD9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Слуцкого райисполкома</w:t>
      </w:r>
      <w:r w:rsidR="00767B3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ясли- сад- средняя школа”</w:t>
      </w:r>
    </w:p>
    <w:p w:rsidR="00E97AD9" w:rsidRDefault="00E97AD9" w:rsidP="00E97AD9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__________А. В. Неделько</w:t>
      </w:r>
      <w:r w:rsidR="00767B3D"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  <w:r w:rsidR="006F6DF7">
        <w:rPr>
          <w:rFonts w:ascii="Times New Roman" w:hAnsi="Times New Roman" w:cs="Times New Roman"/>
          <w:sz w:val="28"/>
          <w:szCs w:val="28"/>
          <w:lang w:val="be-BY"/>
        </w:rPr>
        <w:t xml:space="preserve">               ______________</w:t>
      </w:r>
      <w:r w:rsidR="00767B3D">
        <w:rPr>
          <w:rFonts w:ascii="Times New Roman" w:hAnsi="Times New Roman" w:cs="Times New Roman"/>
          <w:sz w:val="28"/>
          <w:szCs w:val="28"/>
          <w:lang w:val="be-BY"/>
        </w:rPr>
        <w:t>В. Н. Буян</w:t>
      </w:r>
    </w:p>
    <w:p w:rsidR="00E97AD9" w:rsidRDefault="00E97AD9" w:rsidP="00E97AD9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“______”___________2016 г.</w:t>
      </w:r>
      <w:r w:rsidR="00767B3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“______”______________2016 г.</w:t>
      </w:r>
    </w:p>
    <w:p w:rsidR="00E97AD9" w:rsidRDefault="00E97AD9" w:rsidP="00E97AD9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be-BY"/>
        </w:rPr>
      </w:pPr>
    </w:p>
    <w:p w:rsidR="00E97AD9" w:rsidRDefault="00E97AD9" w:rsidP="002F468C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A5A85" w:rsidRDefault="000A5A85" w:rsidP="002F468C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67B3D" w:rsidRDefault="00767B3D" w:rsidP="007D405C">
      <w:pPr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p w:rsidR="000A5A85" w:rsidRPr="00E97AD9" w:rsidRDefault="00E97AD9" w:rsidP="007D405C">
      <w:pPr>
        <w:jc w:val="center"/>
        <w:rPr>
          <w:rFonts w:ascii="Times New Roman" w:hAnsi="Times New Roman" w:cs="Times New Roman"/>
          <w:sz w:val="40"/>
          <w:szCs w:val="40"/>
          <w:lang w:val="be-BY"/>
        </w:rPr>
      </w:pPr>
      <w:r>
        <w:rPr>
          <w:rFonts w:ascii="Times New Roman" w:hAnsi="Times New Roman" w:cs="Times New Roman"/>
          <w:sz w:val="40"/>
          <w:szCs w:val="40"/>
          <w:lang w:val="be-BY"/>
        </w:rPr>
        <w:t>ПЕДАГОГИЧЕСКИЙ ПРОЕКТ</w:t>
      </w:r>
    </w:p>
    <w:p w:rsidR="007D405C" w:rsidRPr="00E97AD9" w:rsidRDefault="007D405C" w:rsidP="007D405C">
      <w:pPr>
        <w:rPr>
          <w:rFonts w:ascii="Times New Roman" w:hAnsi="Times New Roman" w:cs="Times New Roman"/>
          <w:sz w:val="40"/>
          <w:szCs w:val="40"/>
          <w:lang w:val="be-BY"/>
        </w:rPr>
      </w:pPr>
    </w:p>
    <w:p w:rsidR="000A5A85" w:rsidRDefault="007D405C" w:rsidP="007D405C">
      <w:pPr>
        <w:jc w:val="center"/>
        <w:rPr>
          <w:rFonts w:ascii="Times New Roman" w:hAnsi="Times New Roman" w:cs="Times New Roman"/>
          <w:sz w:val="40"/>
          <w:szCs w:val="40"/>
          <w:lang w:val="be-BY"/>
        </w:rPr>
      </w:pPr>
      <w:r w:rsidRPr="00E97AD9">
        <w:rPr>
          <w:rFonts w:ascii="Times New Roman" w:hAnsi="Times New Roman" w:cs="Times New Roman"/>
          <w:sz w:val="40"/>
          <w:szCs w:val="40"/>
          <w:lang w:val="be-BY"/>
        </w:rPr>
        <w:t>“Формы и методы раскрытия понятия “толерантность” в образовательном процессе</w:t>
      </w:r>
      <w:r w:rsidR="000A5A85" w:rsidRPr="00E97AD9">
        <w:rPr>
          <w:rFonts w:ascii="Times New Roman" w:hAnsi="Times New Roman" w:cs="Times New Roman"/>
          <w:sz w:val="40"/>
          <w:szCs w:val="40"/>
          <w:lang w:val="be-BY"/>
        </w:rPr>
        <w:t>”</w:t>
      </w:r>
    </w:p>
    <w:p w:rsidR="00767B3D" w:rsidRDefault="00767B3D" w:rsidP="007D405C">
      <w:pPr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p w:rsidR="00767B3D" w:rsidRPr="00767B3D" w:rsidRDefault="00767B3D" w:rsidP="007D405C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Сроки реализации: 2016/2017 – 2017/2018 учебный год</w:t>
      </w:r>
    </w:p>
    <w:p w:rsidR="00305F1E" w:rsidRPr="00E97AD9" w:rsidRDefault="00305F1E" w:rsidP="002F468C">
      <w:pPr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p w:rsidR="00305F1E" w:rsidRPr="00E97AD9" w:rsidRDefault="00305F1E" w:rsidP="002F468C">
      <w:pPr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p w:rsidR="00305F1E" w:rsidRDefault="00767B3D" w:rsidP="006F6DF7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</w:t>
      </w:r>
      <w:r w:rsidR="006F6DF7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</w:t>
      </w:r>
      <w:r w:rsidR="006F6DF7" w:rsidRPr="008B7B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>Руководитель проекта:</w:t>
      </w:r>
    </w:p>
    <w:p w:rsidR="00767B3D" w:rsidRDefault="00767B3D" w:rsidP="00767B3D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Гутковская Галина Петровна</w:t>
      </w:r>
    </w:p>
    <w:p w:rsidR="00767B3D" w:rsidRDefault="00767B3D" w:rsidP="00767B3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заместитель директора по </w:t>
      </w:r>
    </w:p>
    <w:p w:rsidR="00767B3D" w:rsidRDefault="00767B3D" w:rsidP="00767B3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воспитательной работе</w:t>
      </w:r>
    </w:p>
    <w:p w:rsidR="00767B3D" w:rsidRDefault="00767B3D" w:rsidP="00767B3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</w:t>
      </w:r>
      <w:r w:rsidR="006F6DF7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тел.: 8 (01795) 72-2-38</w:t>
      </w:r>
    </w:p>
    <w:p w:rsidR="006F6DF7" w:rsidRPr="008B7BC0" w:rsidRDefault="006F6DF7" w:rsidP="00767B3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</w:t>
      </w:r>
      <w:r w:rsidRPr="008B7B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B7B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B7BC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iserno</w:t>
      </w:r>
      <w:proofErr w:type="spellEnd"/>
      <w:r w:rsidRPr="008B7B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schools</w:t>
      </w:r>
      <w:r w:rsidRPr="008B7B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8B7BC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F6DF7" w:rsidRDefault="006F6DF7" w:rsidP="006F6D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F6DF7" w:rsidRDefault="006F6DF7" w:rsidP="006F6D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F6DF7" w:rsidRDefault="006F6DF7" w:rsidP="006F6D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F6DF7" w:rsidRDefault="006F6DF7" w:rsidP="006F6D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A5A85" w:rsidRPr="006F6DF7" w:rsidRDefault="000A5A85" w:rsidP="006F6D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6F6DF7">
        <w:rPr>
          <w:rFonts w:ascii="Times New Roman" w:hAnsi="Times New Roman" w:cs="Times New Roman"/>
          <w:sz w:val="28"/>
          <w:szCs w:val="28"/>
          <w:lang w:val="be-BY"/>
        </w:rPr>
        <w:t>Исерно</w:t>
      </w:r>
      <w:r w:rsidR="006F6DF7">
        <w:rPr>
          <w:rFonts w:ascii="Times New Roman" w:hAnsi="Times New Roman" w:cs="Times New Roman"/>
          <w:sz w:val="28"/>
          <w:szCs w:val="28"/>
        </w:rPr>
        <w:t>,</w:t>
      </w:r>
      <w:r w:rsidRPr="006F6DF7">
        <w:rPr>
          <w:rFonts w:ascii="Times New Roman" w:hAnsi="Times New Roman" w:cs="Times New Roman"/>
          <w:sz w:val="28"/>
          <w:szCs w:val="28"/>
          <w:lang w:val="be-BY"/>
        </w:rPr>
        <w:t xml:space="preserve"> 2016</w:t>
      </w:r>
    </w:p>
    <w:p w:rsidR="00E97AD9" w:rsidRDefault="006F6DF7" w:rsidP="006F6D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Структура педагогического проекта</w:t>
      </w:r>
    </w:p>
    <w:p w:rsidR="006F6DF7" w:rsidRDefault="006F6DF7" w:rsidP="003706F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Полное название: </w:t>
      </w:r>
      <w:r w:rsidRPr="006F6DF7">
        <w:rPr>
          <w:rFonts w:ascii="Times New Roman" w:hAnsi="Times New Roman" w:cs="Times New Roman"/>
          <w:sz w:val="28"/>
          <w:szCs w:val="28"/>
          <w:lang w:val="be-BY"/>
        </w:rPr>
        <w:t>“Формы и методы раскрытия понятия “толерантность” в образовательном процессе”</w:t>
      </w:r>
    </w:p>
    <w:p w:rsidR="006F6DF7" w:rsidRDefault="006F6DF7" w:rsidP="006F6DF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Краткое название: “Шаги толерантности”</w:t>
      </w:r>
    </w:p>
    <w:p w:rsidR="006F6DF7" w:rsidRDefault="006F6DF7" w:rsidP="006F6DF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Сроки реализации: 2016 – 2018 учебные годы</w:t>
      </w:r>
    </w:p>
    <w:p w:rsidR="006F6DF7" w:rsidRDefault="006F6DF7" w:rsidP="003706F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Основная идея: В результате данной систематической работы должен сформироваться толерантные классы, в которых умеют внимательно слушать</w:t>
      </w:r>
      <w:r w:rsidR="003706FD">
        <w:rPr>
          <w:rFonts w:ascii="Times New Roman" w:hAnsi="Times New Roman" w:cs="Times New Roman"/>
          <w:sz w:val="28"/>
          <w:szCs w:val="28"/>
          <w:lang w:val="be-BY"/>
        </w:rPr>
        <w:t xml:space="preserve"> и слышать; советуют и предлагают; жалеют;, сочувствуют; обеспечивают поддержку; где царит сргласие; есть стремление во всем разобраться.</w:t>
      </w:r>
    </w:p>
    <w:p w:rsidR="003706FD" w:rsidRPr="006F6DF7" w:rsidRDefault="003706FD" w:rsidP="003706F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Актуальность проекта</w:t>
      </w:r>
      <w:r w:rsidR="00EB08CF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4E34BB" w:rsidRDefault="004E34BB" w:rsidP="0069569E">
      <w:pPr>
        <w:spacing w:after="0" w:line="0" w:lineRule="atLeast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9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перед всеми педагогами встает вопрос: как обеспечить  формирование толерантных качеств личности школьника в процессе поликультурного образования. В современной социокультурной ситуации школа, должна стать местом, где создаются благоприятные условия для межэтнического общения, где всем учащимся прививается уважение к своей культуре и культурам других народов, поскольку именно в учебно-воспитательном процессе создаются ситуации культурного, межличностного, межнационального, формального и неформального</w:t>
      </w:r>
      <w:r w:rsidRPr="002119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706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общения.</w:t>
      </w:r>
      <w:r w:rsidRPr="002119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706FD" w:rsidRDefault="004E34BB" w:rsidP="0069569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 сегодняшний  день  возникает  необходимость   воспитания   культуры толерантности с самых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ервых дней обучения. О</w:t>
      </w:r>
      <w:r w:rsidRPr="0021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бразование призвано воспитывать у учащихся чувство и сознание ответственности за настоящее и будущее мира, в котором они живут. </w:t>
      </w:r>
    </w:p>
    <w:p w:rsidR="003706FD" w:rsidRDefault="0069569E" w:rsidP="003706F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9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  в  которых  принимают  участие  родители,  служат   хорошим примером взаимодействия двух самых важных фак</w:t>
      </w:r>
      <w:r w:rsidR="0037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торов в жизни ребенка  школы  и </w:t>
      </w:r>
      <w:r w:rsidRPr="002119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  объединивших  свои  усилия  в  учебном </w:t>
      </w:r>
      <w:r w:rsidR="00370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процессе,</w:t>
      </w:r>
    </w:p>
    <w:p w:rsidR="0069569E" w:rsidRPr="00211996" w:rsidRDefault="0069569E" w:rsidP="003706F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1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направленном</w:t>
      </w:r>
      <w:proofErr w:type="gramEnd"/>
      <w:r w:rsidRPr="002119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на воспитание открытого, непредвзятого отношения к человеческому  многообразию.</w:t>
      </w:r>
    </w:p>
    <w:p w:rsidR="00CD1A6A" w:rsidRDefault="0069569E" w:rsidP="00CD1A6A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99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к толерантности –  это  серьезный  эмоциональный,  интеллектуальный труд и психическое напр</w:t>
      </w:r>
      <w:r w:rsidR="00CD1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яжение, ибо оно возможно только  </w:t>
      </w:r>
      <w:r w:rsidRPr="00211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 основе  изменения самого себя, свои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стереотипов, своего сознания.</w:t>
      </w:r>
    </w:p>
    <w:p w:rsidR="00CD1A6A" w:rsidRDefault="00CD1A6A" w:rsidP="00CD1A6A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в духе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терипимости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направлено на противодействие </w:t>
      </w:r>
      <w:r w:rsidR="0069569E" w:rsidRPr="002119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влиянию, вызывающему чувство страха и отч</w:t>
      </w:r>
      <w:r w:rsidR="0069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уждения по отношению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9569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другим.</w:t>
      </w:r>
    </w:p>
    <w:p w:rsidR="00CD1A6A" w:rsidRDefault="0069569E" w:rsidP="0069569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Оно должно</w:t>
      </w:r>
      <w:r w:rsidRPr="00211996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способствовать  формированию   у   молодежи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  </w:t>
      </w:r>
    </w:p>
    <w:p w:rsidR="0069569E" w:rsidRDefault="0069569E" w:rsidP="0069569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независимого </w:t>
      </w:r>
      <w:r w:rsidRPr="0021199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9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критического  осмысления  и  выработки</w:t>
      </w:r>
    </w:p>
    <w:p w:rsidR="00AD763D" w:rsidRDefault="0069569E" w:rsidP="00EB08C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99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суждений,  основанных  на моральных ценностях.</w:t>
      </w:r>
      <w:r w:rsidRPr="002119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9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763D" w:rsidRPr="00AD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проекта: </w:t>
      </w:r>
      <w:r w:rsidR="00F62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атмосферы толерантности в школьной среде</w:t>
      </w:r>
    </w:p>
    <w:p w:rsidR="008B7BC0" w:rsidRDefault="008B7BC0" w:rsidP="00EB08C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BC0" w:rsidRDefault="008B7BC0" w:rsidP="00EB08C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BC0" w:rsidRDefault="008B7BC0" w:rsidP="00EB08C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63D" w:rsidRDefault="00AD763D" w:rsidP="0069569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63D" w:rsidRDefault="00AD763D" w:rsidP="0069569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проекта:</w:t>
      </w:r>
    </w:p>
    <w:p w:rsidR="00AD763D" w:rsidRPr="00AD763D" w:rsidRDefault="00AD763D" w:rsidP="00AD763D">
      <w:pPr>
        <w:pStyle w:val="a4"/>
        <w:numPr>
          <w:ilvl w:val="0"/>
          <w:numId w:val="26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оптимальных условий для обучения, воспитания, общения и взаимо</w:t>
      </w:r>
      <w:r w:rsidR="008B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детей с ОПФР, детей с </w:t>
      </w:r>
      <w:r w:rsidRPr="00AD7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речевыми нарушениями и нормально развивающихся сверстников.</w:t>
      </w:r>
    </w:p>
    <w:p w:rsidR="00F62129" w:rsidRPr="00F62129" w:rsidRDefault="00F62129" w:rsidP="00F62129">
      <w:pPr>
        <w:pStyle w:val="a4"/>
        <w:numPr>
          <w:ilvl w:val="0"/>
          <w:numId w:val="26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знаний о толерантности и способах ее проявления в различных жизненных ситуациях</w:t>
      </w:r>
    </w:p>
    <w:p w:rsidR="00AD763D" w:rsidRDefault="003400FE" w:rsidP="00AD763D">
      <w:pPr>
        <w:pStyle w:val="a4"/>
        <w:numPr>
          <w:ilvl w:val="0"/>
          <w:numId w:val="26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культуры межличностного взаимодействия детей в классах</w:t>
      </w:r>
    </w:p>
    <w:p w:rsidR="003400FE" w:rsidRDefault="003400FE" w:rsidP="00AD763D">
      <w:pPr>
        <w:pStyle w:val="a4"/>
        <w:numPr>
          <w:ilvl w:val="0"/>
          <w:numId w:val="26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в работе с детьми педагогических технологий, ориентированных на развитие толерантной личности</w:t>
      </w:r>
    </w:p>
    <w:p w:rsidR="00C32602" w:rsidRDefault="00C32602" w:rsidP="00C32602">
      <w:pPr>
        <w:pStyle w:val="a4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23" w:rsidRDefault="00C32602" w:rsidP="00C32602">
      <w:pPr>
        <w:pStyle w:val="a4"/>
        <w:spacing w:after="0" w:line="0" w:lineRule="atLeas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теоретические положения</w:t>
      </w:r>
      <w:r w:rsidR="007D4B23" w:rsidRPr="00E8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5762" w:rsidRDefault="00DF5762" w:rsidP="00C32602">
      <w:pPr>
        <w:pStyle w:val="a4"/>
        <w:spacing w:after="0" w:line="0" w:lineRule="atLeas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B0E" w:rsidRDefault="00E86B0E" w:rsidP="00C32602">
      <w:pPr>
        <w:pStyle w:val="a4"/>
        <w:spacing w:after="0" w:line="0" w:lineRule="atLeas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Проблемой толерантного отношения и поведения в социокультурной и школьной среде занимались:  А.В. Акиньшина, В.С.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Хардиков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А.В.Головина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В.М. Кузьмина, Ю.С. Лукьянова, Н. 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Е. К. Петренко, Д.Б. Луговой, Д.</w:t>
      </w:r>
      <w:r w:rsidR="00DF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Пономарева, В. М. Кузьмина.</w:t>
      </w:r>
    </w:p>
    <w:p w:rsidR="00DF5762" w:rsidRPr="00E86B0E" w:rsidRDefault="00DF5762" w:rsidP="00C32602">
      <w:pPr>
        <w:pStyle w:val="a4"/>
        <w:spacing w:after="0" w:line="0" w:lineRule="atLeas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23" w:rsidRDefault="007D4B23" w:rsidP="00C32602">
      <w:pPr>
        <w:pStyle w:val="a4"/>
        <w:spacing w:after="0" w:line="0" w:lineRule="atLeas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</w:p>
    <w:p w:rsidR="00DF5762" w:rsidRDefault="00DF5762" w:rsidP="00C32602">
      <w:pPr>
        <w:pStyle w:val="a4"/>
        <w:spacing w:after="0" w:line="0" w:lineRule="atLeas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762" w:rsidRPr="00DF5762" w:rsidRDefault="00DF5762" w:rsidP="00DF5762">
      <w:pPr>
        <w:pStyle w:val="a4"/>
        <w:numPr>
          <w:ilvl w:val="0"/>
          <w:numId w:val="47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62">
        <w:rPr>
          <w:rFonts w:ascii="Times New Roman" w:hAnsi="Times New Roman" w:cs="Times New Roman"/>
          <w:sz w:val="28"/>
          <w:szCs w:val="28"/>
        </w:rPr>
        <w:t xml:space="preserve">«Психодиагностика толерантности личности» - Солдатова Г.У. </w:t>
      </w:r>
      <w:proofErr w:type="spellStart"/>
      <w:r w:rsidRPr="00DF5762">
        <w:rPr>
          <w:rFonts w:ascii="Times New Roman" w:hAnsi="Times New Roman" w:cs="Times New Roman"/>
          <w:sz w:val="28"/>
          <w:szCs w:val="28"/>
        </w:rPr>
        <w:t>Шайгерова</w:t>
      </w:r>
      <w:proofErr w:type="spellEnd"/>
      <w:r w:rsidRPr="00DF5762">
        <w:rPr>
          <w:rFonts w:ascii="Times New Roman" w:hAnsi="Times New Roman" w:cs="Times New Roman"/>
          <w:sz w:val="28"/>
          <w:szCs w:val="28"/>
        </w:rPr>
        <w:t xml:space="preserve"> А.А. 2008г, 172с.</w:t>
      </w:r>
    </w:p>
    <w:p w:rsidR="00DF5762" w:rsidRPr="00DF5762" w:rsidRDefault="00DF5762" w:rsidP="00DF5762">
      <w:pPr>
        <w:pStyle w:val="a4"/>
        <w:numPr>
          <w:ilvl w:val="0"/>
          <w:numId w:val="47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62">
        <w:rPr>
          <w:rFonts w:ascii="Times New Roman" w:hAnsi="Times New Roman" w:cs="Times New Roman"/>
          <w:sz w:val="28"/>
          <w:szCs w:val="28"/>
        </w:rPr>
        <w:t xml:space="preserve">«Психология и идеология толерантности» - М.: «Академический проспект», 2004г. </w:t>
      </w:r>
    </w:p>
    <w:p w:rsidR="00DF5762" w:rsidRPr="00DF5762" w:rsidRDefault="00DF5762" w:rsidP="00DF5762">
      <w:pPr>
        <w:pStyle w:val="a4"/>
        <w:numPr>
          <w:ilvl w:val="0"/>
          <w:numId w:val="47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762">
        <w:rPr>
          <w:rFonts w:ascii="Times New Roman" w:hAnsi="Times New Roman" w:cs="Times New Roman"/>
          <w:sz w:val="28"/>
          <w:szCs w:val="28"/>
        </w:rPr>
        <w:t xml:space="preserve">«Толерантность» - </w:t>
      </w:r>
      <w:proofErr w:type="spellStart"/>
      <w:r w:rsidRPr="00DF5762">
        <w:rPr>
          <w:rFonts w:ascii="Times New Roman" w:hAnsi="Times New Roman" w:cs="Times New Roman"/>
          <w:sz w:val="28"/>
          <w:szCs w:val="28"/>
        </w:rPr>
        <w:t>Мчедлов</w:t>
      </w:r>
      <w:proofErr w:type="spellEnd"/>
      <w:r w:rsidRPr="00DF5762">
        <w:rPr>
          <w:rFonts w:ascii="Times New Roman" w:hAnsi="Times New Roman" w:cs="Times New Roman"/>
          <w:sz w:val="28"/>
          <w:szCs w:val="28"/>
        </w:rPr>
        <w:t xml:space="preserve"> М.П. Изд-во «Республика» 2004г., 416с.; </w:t>
      </w:r>
    </w:p>
    <w:p w:rsidR="00DF5762" w:rsidRPr="00DF5762" w:rsidRDefault="00DF5762" w:rsidP="00DF5762">
      <w:pPr>
        <w:pStyle w:val="a4"/>
        <w:numPr>
          <w:ilvl w:val="0"/>
          <w:numId w:val="47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5762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DF5762">
        <w:rPr>
          <w:rFonts w:ascii="Times New Roman" w:hAnsi="Times New Roman" w:cs="Times New Roman"/>
          <w:sz w:val="28"/>
          <w:szCs w:val="28"/>
        </w:rPr>
        <w:t xml:space="preserve"> А.Г., Солдатова Г.У., </w:t>
      </w:r>
      <w:proofErr w:type="spellStart"/>
      <w:r w:rsidRPr="00DF5762">
        <w:rPr>
          <w:rFonts w:ascii="Times New Roman" w:hAnsi="Times New Roman" w:cs="Times New Roman"/>
          <w:sz w:val="28"/>
          <w:szCs w:val="28"/>
        </w:rPr>
        <w:t>Шайгерова</w:t>
      </w:r>
      <w:proofErr w:type="spellEnd"/>
      <w:r w:rsidRPr="00DF5762">
        <w:rPr>
          <w:rFonts w:ascii="Times New Roman" w:hAnsi="Times New Roman" w:cs="Times New Roman"/>
          <w:sz w:val="28"/>
          <w:szCs w:val="28"/>
        </w:rPr>
        <w:t xml:space="preserve"> Л.А. О смыслах понятия «толерантность» // Век толерантности: Научно-публицистический вестник.- Москва: МГУ, 2001.- С. 8-18.</w:t>
      </w:r>
    </w:p>
    <w:p w:rsidR="00DF5762" w:rsidRPr="00DF5762" w:rsidRDefault="00DF5762" w:rsidP="00DF5762">
      <w:pPr>
        <w:pStyle w:val="a4"/>
        <w:numPr>
          <w:ilvl w:val="0"/>
          <w:numId w:val="47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5762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DF5762">
        <w:rPr>
          <w:rFonts w:ascii="Times New Roman" w:hAnsi="Times New Roman" w:cs="Times New Roman"/>
          <w:sz w:val="28"/>
          <w:szCs w:val="28"/>
        </w:rPr>
        <w:t xml:space="preserve">, Г. А. Мы обречены на толерантность / Г.А. </w:t>
      </w:r>
      <w:proofErr w:type="spellStart"/>
      <w:r w:rsidRPr="00DF5762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DF5762">
        <w:rPr>
          <w:rFonts w:ascii="Times New Roman" w:hAnsi="Times New Roman" w:cs="Times New Roman"/>
          <w:sz w:val="28"/>
          <w:szCs w:val="28"/>
        </w:rPr>
        <w:t xml:space="preserve"> – М.: Просвещение, 2002. – 95 с. 2. Золотухин, В.М. Толерантность как принцип поведения / В.М. Золотухин – М.: Академия, 2004. – 176 с.</w:t>
      </w:r>
    </w:p>
    <w:p w:rsidR="00DF5762" w:rsidRPr="00DF5762" w:rsidRDefault="00DF5762" w:rsidP="00DF5762">
      <w:pPr>
        <w:pStyle w:val="a4"/>
        <w:numPr>
          <w:ilvl w:val="0"/>
          <w:numId w:val="47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762">
        <w:rPr>
          <w:rFonts w:ascii="Times New Roman" w:hAnsi="Times New Roman" w:cs="Times New Roman"/>
          <w:sz w:val="28"/>
          <w:szCs w:val="28"/>
        </w:rPr>
        <w:t xml:space="preserve"> Бондырева С.К. Толерантность (введение в проблему) / С.К. Бондырева, Д.В. Колесов. – М.: Издательство Московского Психолого-социального института; Воронеж: Издательство НПО «МОДЭК», 2003. – С. 5 </w:t>
      </w:r>
    </w:p>
    <w:p w:rsidR="00DF5762" w:rsidRPr="00DF5762" w:rsidRDefault="00DF5762" w:rsidP="00DF5762">
      <w:pPr>
        <w:pStyle w:val="a4"/>
        <w:numPr>
          <w:ilvl w:val="0"/>
          <w:numId w:val="47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762">
        <w:rPr>
          <w:rFonts w:ascii="Times New Roman" w:hAnsi="Times New Roman" w:cs="Times New Roman"/>
          <w:sz w:val="28"/>
          <w:szCs w:val="28"/>
        </w:rPr>
        <w:t>Головей</w:t>
      </w:r>
      <w:proofErr w:type="spellEnd"/>
      <w:r w:rsidRPr="00DF5762">
        <w:rPr>
          <w:rFonts w:ascii="Times New Roman" w:hAnsi="Times New Roman" w:cs="Times New Roman"/>
          <w:sz w:val="28"/>
          <w:szCs w:val="28"/>
        </w:rPr>
        <w:t xml:space="preserve"> Л.А. Психология становления субъекта деятельности в периоды юности и взрослости. – СПб</w:t>
      </w:r>
      <w:proofErr w:type="gramStart"/>
      <w:r w:rsidRPr="00DF576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DF5762">
        <w:rPr>
          <w:rFonts w:ascii="Times New Roman" w:hAnsi="Times New Roman" w:cs="Times New Roman"/>
          <w:sz w:val="28"/>
          <w:szCs w:val="28"/>
        </w:rPr>
        <w:t>1996.</w:t>
      </w:r>
    </w:p>
    <w:p w:rsidR="00DF5762" w:rsidRPr="00DF5762" w:rsidRDefault="00DF5762" w:rsidP="00DF5762">
      <w:pPr>
        <w:pStyle w:val="a4"/>
        <w:numPr>
          <w:ilvl w:val="0"/>
          <w:numId w:val="47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5762">
        <w:rPr>
          <w:rFonts w:ascii="Times New Roman" w:hAnsi="Times New Roman" w:cs="Times New Roman"/>
          <w:sz w:val="28"/>
          <w:szCs w:val="28"/>
        </w:rPr>
        <w:t>Зелова</w:t>
      </w:r>
      <w:proofErr w:type="spellEnd"/>
      <w:r w:rsidRPr="00DF5762">
        <w:rPr>
          <w:rFonts w:ascii="Times New Roman" w:hAnsi="Times New Roman" w:cs="Times New Roman"/>
          <w:sz w:val="28"/>
          <w:szCs w:val="28"/>
        </w:rPr>
        <w:t xml:space="preserve"> Т.</w:t>
      </w:r>
      <w:r w:rsidR="00E450B5">
        <w:rPr>
          <w:rFonts w:ascii="Times New Roman" w:hAnsi="Times New Roman" w:cs="Times New Roman"/>
          <w:sz w:val="28"/>
          <w:szCs w:val="28"/>
        </w:rPr>
        <w:t>П. Формирование толерантности «</w:t>
      </w:r>
      <w:r w:rsidRPr="00DF5762">
        <w:rPr>
          <w:rFonts w:ascii="Times New Roman" w:hAnsi="Times New Roman" w:cs="Times New Roman"/>
          <w:sz w:val="28"/>
          <w:szCs w:val="28"/>
        </w:rPr>
        <w:t>Толерантность – гармония многообразия»</w:t>
      </w:r>
      <w:proofErr w:type="gramStart"/>
      <w:r w:rsidRPr="00DF57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F5762" w:rsidRPr="00DF5762" w:rsidRDefault="00DF5762" w:rsidP="00DF5762">
      <w:pPr>
        <w:pStyle w:val="a4"/>
        <w:numPr>
          <w:ilvl w:val="0"/>
          <w:numId w:val="47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62">
        <w:rPr>
          <w:rFonts w:ascii="Times New Roman" w:hAnsi="Times New Roman" w:cs="Times New Roman"/>
          <w:sz w:val="28"/>
          <w:szCs w:val="28"/>
        </w:rPr>
        <w:t xml:space="preserve">Орлов А.Б., Шапиро А.З. «Психология толерантности: проблемы и перспективы»// Вопросы психологии №5. 2006; </w:t>
      </w:r>
    </w:p>
    <w:p w:rsidR="00DF5762" w:rsidRPr="00DF5762" w:rsidRDefault="00DF5762" w:rsidP="00DF5762">
      <w:pPr>
        <w:pStyle w:val="a4"/>
        <w:numPr>
          <w:ilvl w:val="0"/>
          <w:numId w:val="47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62">
        <w:rPr>
          <w:rFonts w:ascii="Times New Roman" w:hAnsi="Times New Roman" w:cs="Times New Roman"/>
          <w:sz w:val="28"/>
          <w:szCs w:val="28"/>
        </w:rPr>
        <w:t xml:space="preserve"> Смирнова Е.О. Межличностные отношения как сфера зарождения и проявления толерантности // Возрастные особенности формирования толерантности. Труды по социологии образования. Т. VIII. </w:t>
      </w:r>
      <w:proofErr w:type="spellStart"/>
      <w:r w:rsidRPr="00DF576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DF5762">
        <w:rPr>
          <w:rFonts w:ascii="Times New Roman" w:hAnsi="Times New Roman" w:cs="Times New Roman"/>
          <w:sz w:val="28"/>
          <w:szCs w:val="28"/>
        </w:rPr>
        <w:t>. XIV</w:t>
      </w:r>
      <w:proofErr w:type="gramStart"/>
      <w:r w:rsidRPr="00DF576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DF5762">
        <w:rPr>
          <w:rFonts w:ascii="Times New Roman" w:hAnsi="Times New Roman" w:cs="Times New Roman"/>
          <w:sz w:val="28"/>
          <w:szCs w:val="28"/>
        </w:rPr>
        <w:t xml:space="preserve">од ред. В.С. </w:t>
      </w:r>
      <w:proofErr w:type="spellStart"/>
      <w:r w:rsidRPr="00DF5762">
        <w:rPr>
          <w:rFonts w:ascii="Times New Roman" w:hAnsi="Times New Roman" w:cs="Times New Roman"/>
          <w:sz w:val="28"/>
          <w:szCs w:val="28"/>
        </w:rPr>
        <w:t>Собкина</w:t>
      </w:r>
      <w:proofErr w:type="spellEnd"/>
      <w:r w:rsidRPr="00DF5762">
        <w:rPr>
          <w:rFonts w:ascii="Times New Roman" w:hAnsi="Times New Roman" w:cs="Times New Roman"/>
          <w:sz w:val="28"/>
          <w:szCs w:val="28"/>
        </w:rPr>
        <w:t>. – М.: Центр социологии образования РАО, 2003. – С. 11-13.</w:t>
      </w:r>
    </w:p>
    <w:p w:rsidR="00DF5762" w:rsidRDefault="00DF5762" w:rsidP="00DF57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32602" w:rsidRPr="00DF5762" w:rsidRDefault="00EB08CF" w:rsidP="00DF576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602" w:rsidRPr="00DF57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реализации:</w:t>
      </w:r>
    </w:p>
    <w:p w:rsidR="00EB08CF" w:rsidRPr="00EB08CF" w:rsidRDefault="00EB08CF" w:rsidP="00EB08C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8CF" w:rsidRPr="00EB08CF" w:rsidRDefault="00EB08CF" w:rsidP="00EB08CF">
      <w:pPr>
        <w:spacing w:after="0" w:line="0" w:lineRule="atLeast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CF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тапы реализации проекта</w:t>
      </w:r>
    </w:p>
    <w:p w:rsidR="00EB08CF" w:rsidRPr="00EB08CF" w:rsidRDefault="00EB08CF" w:rsidP="00EB08CF">
      <w:pPr>
        <w:pStyle w:val="a4"/>
        <w:spacing w:after="0" w:line="0" w:lineRule="atLeast"/>
        <w:ind w:left="10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8CF" w:rsidRPr="00EB08CF" w:rsidRDefault="00EB08CF" w:rsidP="00EB08CF">
      <w:pPr>
        <w:pStyle w:val="a4"/>
        <w:spacing w:after="0" w:line="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B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(подготовительный) (сентябрь- октябрь 2016):</w:t>
      </w:r>
    </w:p>
    <w:p w:rsidR="00EB08CF" w:rsidRPr="00EB08CF" w:rsidRDefault="00EB08CF" w:rsidP="00EB08CF">
      <w:pPr>
        <w:pStyle w:val="a4"/>
        <w:numPr>
          <w:ilvl w:val="0"/>
          <w:numId w:val="30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уровня </w:t>
      </w:r>
      <w:proofErr w:type="spellStart"/>
      <w:r w:rsidRPr="00EB08C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B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межличностных отношений у всех участников образовательного процесса</w:t>
      </w:r>
    </w:p>
    <w:p w:rsidR="00EB08CF" w:rsidRDefault="00EB08CF" w:rsidP="00EB08CF">
      <w:pPr>
        <w:pStyle w:val="a4"/>
        <w:numPr>
          <w:ilvl w:val="0"/>
          <w:numId w:val="30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программы</w:t>
      </w:r>
      <w:r w:rsidRPr="00EB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</w:p>
    <w:p w:rsidR="00EB08CF" w:rsidRPr="00EB08CF" w:rsidRDefault="00EB08CF" w:rsidP="00EB08CF">
      <w:pPr>
        <w:pStyle w:val="a4"/>
        <w:numPr>
          <w:ilvl w:val="0"/>
          <w:numId w:val="30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тематики классных и информационных часов, внеклассных мероприятий, направленных на формирование толерантного пространства в учебном заведении</w:t>
      </w:r>
    </w:p>
    <w:p w:rsidR="00EB08CF" w:rsidRPr="00EB08CF" w:rsidRDefault="00EB08CF" w:rsidP="00EB08CF">
      <w:pPr>
        <w:pStyle w:val="a4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8CF" w:rsidRPr="00EB08CF" w:rsidRDefault="00EB08CF" w:rsidP="00EB08C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B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(осн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овной) (ноябрь 2016- апрель 2018</w:t>
      </w:r>
      <w:r w:rsidRPr="00EB08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B08CF" w:rsidRDefault="00EB08CF" w:rsidP="00E86B0E">
      <w:pPr>
        <w:pStyle w:val="a4"/>
        <w:numPr>
          <w:ilvl w:val="0"/>
          <w:numId w:val="3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классных и информационных часов, внеклассных мероприятий</w:t>
      </w:r>
    </w:p>
    <w:p w:rsidR="00EB08CF" w:rsidRDefault="00EB08CF" w:rsidP="00E86B0E">
      <w:pPr>
        <w:pStyle w:val="a4"/>
        <w:numPr>
          <w:ilvl w:val="0"/>
          <w:numId w:val="3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мероприятий по формированию толерантного отношения в школьном коллективе</w:t>
      </w:r>
    </w:p>
    <w:p w:rsidR="00EB08CF" w:rsidRPr="00EB08CF" w:rsidRDefault="00EB08CF" w:rsidP="00E86B0E">
      <w:pPr>
        <w:pStyle w:val="a4"/>
        <w:numPr>
          <w:ilvl w:val="0"/>
          <w:numId w:val="3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мероприятий, направленных на формирование толерантного сознания </w:t>
      </w:r>
      <w:proofErr w:type="gramStart"/>
      <w:r w:rsidRPr="00EB08C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B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</w:p>
    <w:p w:rsidR="00EB08CF" w:rsidRPr="00EB08CF" w:rsidRDefault="00EB08CF" w:rsidP="00EB08CF">
      <w:pPr>
        <w:pStyle w:val="a4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8CF" w:rsidRPr="00EB08CF" w:rsidRDefault="00EB08CF" w:rsidP="00EB08CF">
      <w:pPr>
        <w:pStyle w:val="a4"/>
        <w:spacing w:after="0" w:line="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III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(оценочный) (май 2018</w:t>
      </w:r>
      <w:r w:rsidRPr="00EB08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B08CF" w:rsidRPr="00EB08CF" w:rsidRDefault="00EB08CF" w:rsidP="00EB08CF">
      <w:pPr>
        <w:pStyle w:val="a4"/>
        <w:numPr>
          <w:ilvl w:val="0"/>
          <w:numId w:val="32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работы, анализ эффективности проекта</w:t>
      </w:r>
    </w:p>
    <w:p w:rsidR="00EB08CF" w:rsidRPr="00EB08CF" w:rsidRDefault="00EB08CF" w:rsidP="00EB08CF">
      <w:pPr>
        <w:pStyle w:val="a4"/>
        <w:numPr>
          <w:ilvl w:val="0"/>
          <w:numId w:val="32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соотнесение результатов с поставленными задачами</w:t>
      </w:r>
    </w:p>
    <w:p w:rsidR="00EB08CF" w:rsidRPr="00EB08CF" w:rsidRDefault="00EB08CF" w:rsidP="00EB08CF">
      <w:pPr>
        <w:pStyle w:val="a4"/>
        <w:numPr>
          <w:ilvl w:val="0"/>
          <w:numId w:val="32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отслеживание изменений в межличностном общении обучающихся школы</w:t>
      </w:r>
    </w:p>
    <w:p w:rsidR="00EB08CF" w:rsidRPr="00EB08CF" w:rsidRDefault="00EB08CF" w:rsidP="00EB08CF">
      <w:pPr>
        <w:pStyle w:val="a4"/>
        <w:numPr>
          <w:ilvl w:val="0"/>
          <w:numId w:val="32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изменений в отношении здоровых сверстников к сверстникам с особенностями </w:t>
      </w:r>
      <w:proofErr w:type="spellStart"/>
      <w:r w:rsidRPr="00EB08C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</w:t>
      </w:r>
      <w:proofErr w:type="gramStart"/>
      <w:r w:rsidRPr="00EB08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EB08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B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развития</w:t>
      </w:r>
    </w:p>
    <w:p w:rsidR="00EB08CF" w:rsidRPr="00EB08CF" w:rsidRDefault="00EB08CF" w:rsidP="00EB08CF">
      <w:pPr>
        <w:pStyle w:val="a4"/>
        <w:numPr>
          <w:ilvl w:val="0"/>
          <w:numId w:val="32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направлений дальнейшей работы</w:t>
      </w:r>
    </w:p>
    <w:p w:rsidR="00D16844" w:rsidRDefault="00D16844" w:rsidP="007D4B23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23" w:rsidRDefault="007D4B23" w:rsidP="007D4B23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37F" w:rsidRDefault="0006637F" w:rsidP="007D4B2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844" w:rsidRDefault="00EB08CF" w:rsidP="007D4B2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 реализа</w:t>
      </w:r>
      <w:r w:rsidRPr="00EB08C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педагогического проекта</w:t>
      </w:r>
    </w:p>
    <w:p w:rsidR="00EB08CF" w:rsidRDefault="00EB08CF" w:rsidP="00EB08CF">
      <w:pPr>
        <w:spacing w:after="0" w:line="0" w:lineRule="atLeast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8CF" w:rsidRDefault="00EB08CF" w:rsidP="00EB08CF">
      <w:pPr>
        <w:pStyle w:val="a4"/>
        <w:spacing w:after="0" w:line="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B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(подготовите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льный) (сентябрь- октябрь 2016)</w:t>
      </w:r>
    </w:p>
    <w:p w:rsidR="00EB08CF" w:rsidRPr="00EB08CF" w:rsidRDefault="00EB08CF" w:rsidP="00EB08CF">
      <w:pPr>
        <w:pStyle w:val="a4"/>
        <w:spacing w:after="0" w:line="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EB08CF" w:rsidRPr="00EB08CF" w:rsidRDefault="00EB08CF" w:rsidP="00EB08CF">
      <w:pPr>
        <w:pStyle w:val="a4"/>
        <w:numPr>
          <w:ilvl w:val="0"/>
          <w:numId w:val="30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уровня </w:t>
      </w:r>
      <w:proofErr w:type="spellStart"/>
      <w:r w:rsidRPr="00EB08C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B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межличностных отношений у всех участников образовательного процесса</w:t>
      </w:r>
    </w:p>
    <w:p w:rsidR="00EB08CF" w:rsidRDefault="00EB08CF" w:rsidP="00EB08CF">
      <w:pPr>
        <w:pStyle w:val="a4"/>
        <w:numPr>
          <w:ilvl w:val="0"/>
          <w:numId w:val="30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программы</w:t>
      </w:r>
      <w:r w:rsidRPr="00EB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</w:p>
    <w:p w:rsidR="00EB08CF" w:rsidRDefault="00EB08CF" w:rsidP="00EB08CF">
      <w:pPr>
        <w:pStyle w:val="a4"/>
        <w:numPr>
          <w:ilvl w:val="0"/>
          <w:numId w:val="30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тематики классных и информационных часов, внеклассных мероприятий, направленных на формирование толерантного пространства в учебном заведении</w:t>
      </w:r>
    </w:p>
    <w:p w:rsidR="0006637F" w:rsidRDefault="0006637F" w:rsidP="0006637F">
      <w:pPr>
        <w:pStyle w:val="a4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8CF" w:rsidRPr="00EB08CF" w:rsidRDefault="00EB08CF" w:rsidP="00EB08C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103"/>
        <w:gridCol w:w="1843"/>
        <w:gridCol w:w="2262"/>
      </w:tblGrid>
      <w:tr w:rsidR="00EB08CF" w:rsidTr="00EB08CF">
        <w:tc>
          <w:tcPr>
            <w:tcW w:w="5103" w:type="dxa"/>
          </w:tcPr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деятельности участников педагогического проекта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(мероприятия)</w:t>
            </w:r>
          </w:p>
        </w:tc>
        <w:tc>
          <w:tcPr>
            <w:tcW w:w="1843" w:type="dxa"/>
          </w:tcPr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 мероприятий</w:t>
            </w:r>
          </w:p>
        </w:tc>
        <w:tc>
          <w:tcPr>
            <w:tcW w:w="2262" w:type="dxa"/>
          </w:tcPr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проведение мероприятий</w:t>
            </w:r>
          </w:p>
        </w:tc>
      </w:tr>
      <w:tr w:rsidR="00EB08CF" w:rsidTr="00EB08CF">
        <w:tc>
          <w:tcPr>
            <w:tcW w:w="5103" w:type="dxa"/>
          </w:tcPr>
          <w:p w:rsidR="00EB08CF" w:rsidRDefault="00EB08CF" w:rsidP="00EB08CF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глухих</w:t>
            </w:r>
          </w:p>
          <w:p w:rsidR="00EB08CF" w:rsidRDefault="00EB08CF" w:rsidP="00EB08CF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ДЦП</w:t>
            </w:r>
          </w:p>
          <w:p w:rsidR="00EB08CF" w:rsidRPr="00822FB7" w:rsidRDefault="00EB08CF" w:rsidP="00EB08CF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 и сбор материалов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октябрь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2262" w:type="dxa"/>
          </w:tcPr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Опойцева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Опойцева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Буян. В. Н.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работе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Гутковская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</w:tbl>
    <w:p w:rsidR="00EB08CF" w:rsidRDefault="00EB08CF" w:rsidP="00EB08CF">
      <w:pPr>
        <w:pStyle w:val="a4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8CF" w:rsidRDefault="00EB08CF" w:rsidP="00EB08CF">
      <w:pPr>
        <w:pStyle w:val="a4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8CF" w:rsidRDefault="00EB08CF" w:rsidP="00EB08CF">
      <w:pPr>
        <w:pStyle w:val="a4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8CF" w:rsidRDefault="00EB08CF" w:rsidP="00EB08CF">
      <w:pPr>
        <w:pStyle w:val="a4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8CF" w:rsidRDefault="00EB08CF" w:rsidP="00EB08C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B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(осн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овной) (ноябрь 2016- апрель 2018</w:t>
      </w:r>
      <w:r w:rsidRPr="00EB08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B08CF" w:rsidRPr="00EB08CF" w:rsidRDefault="00EB08CF" w:rsidP="00EB08C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EB08CF" w:rsidRDefault="00EB08CF" w:rsidP="00EB08CF">
      <w:pPr>
        <w:pStyle w:val="a4"/>
        <w:numPr>
          <w:ilvl w:val="0"/>
          <w:numId w:val="3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классных и информационных часов, внеклассных мероприятий</w:t>
      </w:r>
    </w:p>
    <w:p w:rsidR="00EB08CF" w:rsidRDefault="00EB08CF" w:rsidP="00EB08CF">
      <w:pPr>
        <w:pStyle w:val="a4"/>
        <w:numPr>
          <w:ilvl w:val="0"/>
          <w:numId w:val="3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мероприятий по формированию толерантного отношения в школьном коллективе</w:t>
      </w:r>
    </w:p>
    <w:p w:rsidR="00EB08CF" w:rsidRPr="0006637F" w:rsidRDefault="00EB08CF" w:rsidP="00EB08CF">
      <w:pPr>
        <w:pStyle w:val="a4"/>
        <w:numPr>
          <w:ilvl w:val="0"/>
          <w:numId w:val="3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мероприятий, направленных на формирование толерантного сознания </w:t>
      </w:r>
      <w:proofErr w:type="gramStart"/>
      <w:r w:rsidRPr="00EB08C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B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</w:p>
    <w:p w:rsidR="00EB08CF" w:rsidRDefault="00EB08CF" w:rsidP="00EB08CF">
      <w:pPr>
        <w:pStyle w:val="a4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961"/>
        <w:gridCol w:w="1843"/>
        <w:gridCol w:w="2404"/>
      </w:tblGrid>
      <w:tr w:rsidR="00EB08CF" w:rsidTr="00EB08CF">
        <w:tc>
          <w:tcPr>
            <w:tcW w:w="4961" w:type="dxa"/>
          </w:tcPr>
          <w:p w:rsidR="00EB08CF" w:rsidRDefault="00EB08CF" w:rsidP="00E86B0E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 участников педагогического проекта</w:t>
            </w:r>
          </w:p>
          <w:p w:rsidR="00EB08CF" w:rsidRDefault="00EB08CF" w:rsidP="00E86B0E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(мероприятия)</w:t>
            </w:r>
          </w:p>
        </w:tc>
        <w:tc>
          <w:tcPr>
            <w:tcW w:w="1843" w:type="dxa"/>
          </w:tcPr>
          <w:p w:rsidR="00EB08CF" w:rsidRDefault="00EB08CF" w:rsidP="00E86B0E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 мероприятий</w:t>
            </w:r>
          </w:p>
        </w:tc>
        <w:tc>
          <w:tcPr>
            <w:tcW w:w="2404" w:type="dxa"/>
          </w:tcPr>
          <w:p w:rsidR="00EB08CF" w:rsidRDefault="00EB08CF" w:rsidP="00E86B0E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проведение мероприятий</w:t>
            </w:r>
          </w:p>
        </w:tc>
      </w:tr>
      <w:tr w:rsidR="00EB08CF" w:rsidTr="00EB08CF">
        <w:tc>
          <w:tcPr>
            <w:tcW w:w="4961" w:type="dxa"/>
          </w:tcPr>
          <w:p w:rsidR="00EB08CF" w:rsidRDefault="00EB08CF" w:rsidP="00EB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CF">
              <w:rPr>
                <w:rFonts w:ascii="Times New Roman" w:hAnsi="Times New Roman" w:cs="Times New Roman"/>
                <w:sz w:val="28"/>
                <w:szCs w:val="28"/>
              </w:rPr>
              <w:t>Неделя толерантности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08CF" w:rsidRPr="00EB08CF" w:rsidRDefault="00EB08CF" w:rsidP="00EB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CF" w:rsidRPr="00EB08CF" w:rsidRDefault="00EB08CF" w:rsidP="00EB08C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08CF"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  <w:p w:rsidR="00EB08CF" w:rsidRPr="00181364" w:rsidRDefault="00EB08CF" w:rsidP="00EB08CF">
            <w:pPr>
              <w:pStyle w:val="a4"/>
              <w:ind w:left="409"/>
              <w:rPr>
                <w:rFonts w:ascii="Times New Roman" w:hAnsi="Times New Roman" w:cs="Times New Roman"/>
                <w:sz w:val="28"/>
                <w:szCs w:val="28"/>
              </w:rPr>
            </w:pPr>
            <w:r w:rsidRPr="00181364">
              <w:rPr>
                <w:rFonts w:ascii="Times New Roman" w:hAnsi="Times New Roman" w:cs="Times New Roman"/>
                <w:sz w:val="28"/>
                <w:szCs w:val="28"/>
              </w:rPr>
              <w:t xml:space="preserve"> Акция «Подари хорошее настроение»</w:t>
            </w:r>
          </w:p>
          <w:p w:rsidR="00EB08CF" w:rsidRPr="00181364" w:rsidRDefault="00EB08CF" w:rsidP="00EB08CF">
            <w:pPr>
              <w:pStyle w:val="a4"/>
              <w:ind w:left="409"/>
              <w:rPr>
                <w:rFonts w:ascii="Times New Roman" w:hAnsi="Times New Roman" w:cs="Times New Roman"/>
                <w:sz w:val="28"/>
                <w:szCs w:val="28"/>
              </w:rPr>
            </w:pPr>
            <w:r w:rsidRPr="00181364">
              <w:rPr>
                <w:rFonts w:ascii="Times New Roman" w:hAnsi="Times New Roman" w:cs="Times New Roman"/>
                <w:sz w:val="28"/>
                <w:szCs w:val="28"/>
              </w:rPr>
              <w:t>Общешкольная линейка «Открытие недели толерантности»</w:t>
            </w:r>
          </w:p>
          <w:p w:rsidR="00EB08CF" w:rsidRPr="00181364" w:rsidRDefault="00EB08CF" w:rsidP="00EB08CF">
            <w:pPr>
              <w:ind w:left="386"/>
              <w:rPr>
                <w:rFonts w:ascii="Times New Roman" w:hAnsi="Times New Roman" w:cs="Times New Roman"/>
                <w:sz w:val="28"/>
                <w:szCs w:val="28"/>
              </w:rPr>
            </w:pPr>
            <w:r w:rsidRPr="00181364">
              <w:rPr>
                <w:rFonts w:ascii="Times New Roman" w:hAnsi="Times New Roman" w:cs="Times New Roman"/>
                <w:sz w:val="28"/>
                <w:szCs w:val="28"/>
              </w:rPr>
              <w:t>Классный час «Мы разные, но м</w:t>
            </w:r>
            <w:proofErr w:type="gramStart"/>
            <w:r w:rsidRPr="00181364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181364">
              <w:rPr>
                <w:rFonts w:ascii="Times New Roman" w:hAnsi="Times New Roman" w:cs="Times New Roman"/>
                <w:sz w:val="28"/>
                <w:szCs w:val="28"/>
              </w:rPr>
              <w:t xml:space="preserve"> вместе»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(8кл)</w:t>
            </w:r>
          </w:p>
          <w:p w:rsidR="00EB08CF" w:rsidRDefault="00EB08CF" w:rsidP="00EB08CF">
            <w:pPr>
              <w:ind w:left="386"/>
              <w:rPr>
                <w:rFonts w:ascii="Times New Roman" w:hAnsi="Times New Roman" w:cs="Times New Roman"/>
                <w:sz w:val="28"/>
                <w:szCs w:val="28"/>
              </w:rPr>
            </w:pPr>
            <w:r w:rsidRPr="00181364">
              <w:rPr>
                <w:rFonts w:ascii="Times New Roman" w:hAnsi="Times New Roman" w:cs="Times New Roman"/>
                <w:sz w:val="28"/>
                <w:szCs w:val="28"/>
              </w:rPr>
              <w:t>Классный час «Расы, народы, нации»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(10-11кл)</w:t>
            </w:r>
          </w:p>
          <w:p w:rsidR="00EB08CF" w:rsidRPr="00EB08CF" w:rsidRDefault="00EB08CF" w:rsidP="00EB08C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08CF"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</w:p>
          <w:p w:rsidR="00EB08CF" w:rsidRPr="00181364" w:rsidRDefault="00EB08CF" w:rsidP="00EB08CF">
            <w:pPr>
              <w:ind w:left="386"/>
              <w:rPr>
                <w:rFonts w:ascii="Times New Roman" w:hAnsi="Times New Roman" w:cs="Times New Roman"/>
                <w:sz w:val="28"/>
                <w:szCs w:val="28"/>
              </w:rPr>
            </w:pPr>
            <w:r w:rsidRPr="00181364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«Толерантност</w:t>
            </w:r>
            <w:proofErr w:type="gramStart"/>
            <w:r w:rsidRPr="00181364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181364">
              <w:rPr>
                <w:rFonts w:ascii="Times New Roman" w:hAnsi="Times New Roman" w:cs="Times New Roman"/>
                <w:sz w:val="28"/>
                <w:szCs w:val="28"/>
              </w:rPr>
              <w:t xml:space="preserve"> путь к миру»</w:t>
            </w:r>
          </w:p>
          <w:p w:rsidR="00EB08CF" w:rsidRPr="00181364" w:rsidRDefault="00EB08CF" w:rsidP="00EB08CF">
            <w:pPr>
              <w:ind w:left="386"/>
              <w:rPr>
                <w:rFonts w:ascii="Times New Roman" w:hAnsi="Times New Roman" w:cs="Times New Roman"/>
                <w:sz w:val="28"/>
                <w:szCs w:val="28"/>
              </w:rPr>
            </w:pPr>
            <w:r w:rsidRPr="00181364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«Дети разных народо</w:t>
            </w:r>
            <w:proofErr w:type="gramStart"/>
            <w:r w:rsidRPr="00181364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181364">
              <w:rPr>
                <w:rFonts w:ascii="Times New Roman" w:hAnsi="Times New Roman" w:cs="Times New Roman"/>
                <w:sz w:val="28"/>
                <w:szCs w:val="28"/>
              </w:rPr>
              <w:t xml:space="preserve"> мы мечтою о дружбе живем»</w:t>
            </w:r>
          </w:p>
          <w:p w:rsidR="00EB08CF" w:rsidRPr="00181364" w:rsidRDefault="00EB08CF" w:rsidP="00EB08CF">
            <w:pPr>
              <w:ind w:left="386"/>
              <w:rPr>
                <w:rFonts w:ascii="Times New Roman" w:hAnsi="Times New Roman" w:cs="Times New Roman"/>
                <w:sz w:val="28"/>
                <w:szCs w:val="28"/>
              </w:rPr>
            </w:pPr>
            <w:r w:rsidRPr="00181364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«Дружат дети </w:t>
            </w:r>
            <w:r w:rsidRPr="001813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всей Земли»</w:t>
            </w:r>
          </w:p>
          <w:p w:rsidR="00EB08CF" w:rsidRDefault="00EB08CF" w:rsidP="00EB08CF">
            <w:pPr>
              <w:ind w:left="386"/>
              <w:rPr>
                <w:rFonts w:ascii="Times New Roman" w:hAnsi="Times New Roman" w:cs="Times New Roman"/>
                <w:sz w:val="28"/>
                <w:szCs w:val="28"/>
              </w:rPr>
            </w:pPr>
            <w:r w:rsidRPr="00181364">
              <w:rPr>
                <w:rFonts w:ascii="Times New Roman" w:hAnsi="Times New Roman" w:cs="Times New Roman"/>
                <w:sz w:val="28"/>
                <w:szCs w:val="28"/>
              </w:rPr>
              <w:t>Классный ча</w:t>
            </w:r>
            <w:proofErr w:type="gramStart"/>
            <w:r w:rsidRPr="00181364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181364">
              <w:rPr>
                <w:rFonts w:ascii="Times New Roman" w:hAnsi="Times New Roman" w:cs="Times New Roman"/>
                <w:sz w:val="28"/>
                <w:szCs w:val="28"/>
              </w:rPr>
              <w:t xml:space="preserve"> диспут «Границы толерантности»</w:t>
            </w:r>
          </w:p>
          <w:p w:rsidR="00EB08CF" w:rsidRDefault="00EB08CF" w:rsidP="00EB08C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</w:p>
          <w:p w:rsidR="00EB08CF" w:rsidRDefault="00EB08CF" w:rsidP="00EB08CF">
            <w:pPr>
              <w:pStyle w:val="a4"/>
              <w:ind w:left="4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364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181364">
              <w:rPr>
                <w:rFonts w:ascii="Times New Roman" w:hAnsi="Times New Roman" w:cs="Times New Roman"/>
                <w:sz w:val="28"/>
                <w:szCs w:val="28"/>
              </w:rPr>
              <w:t xml:space="preserve"> «Радуга толерантности»</w:t>
            </w:r>
          </w:p>
          <w:p w:rsidR="00EB08CF" w:rsidRPr="00A67292" w:rsidRDefault="00EB08CF" w:rsidP="00EB08CF">
            <w:pPr>
              <w:pStyle w:val="a4"/>
              <w:ind w:left="409"/>
              <w:rPr>
                <w:rFonts w:ascii="Times New Roman" w:hAnsi="Times New Roman" w:cs="Times New Roman"/>
                <w:sz w:val="28"/>
                <w:szCs w:val="28"/>
              </w:rPr>
            </w:pPr>
            <w:r w:rsidRPr="00A67292">
              <w:rPr>
                <w:rFonts w:ascii="Times New Roman" w:hAnsi="Times New Roman" w:cs="Times New Roman"/>
                <w:sz w:val="28"/>
                <w:szCs w:val="28"/>
              </w:rPr>
              <w:t>Общешкольное мероприятие «Международный день толерантности»</w:t>
            </w:r>
          </w:p>
          <w:p w:rsidR="00EB08CF" w:rsidRPr="00181364" w:rsidRDefault="00EB08CF" w:rsidP="00EB08CF">
            <w:pPr>
              <w:ind w:left="386"/>
              <w:rPr>
                <w:rFonts w:ascii="Times New Roman" w:hAnsi="Times New Roman" w:cs="Times New Roman"/>
                <w:sz w:val="28"/>
                <w:szCs w:val="28"/>
              </w:rPr>
            </w:pPr>
            <w:r w:rsidRPr="00181364">
              <w:rPr>
                <w:rFonts w:ascii="Times New Roman" w:hAnsi="Times New Roman" w:cs="Times New Roman"/>
                <w:sz w:val="28"/>
                <w:szCs w:val="28"/>
              </w:rPr>
              <w:t>Конкурс сочинений «Я, ты, он, он</w:t>
            </w:r>
            <w:proofErr w:type="gramStart"/>
            <w:r w:rsidRPr="00181364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181364">
              <w:rPr>
                <w:rFonts w:ascii="Times New Roman" w:hAnsi="Times New Roman" w:cs="Times New Roman"/>
                <w:sz w:val="28"/>
                <w:szCs w:val="28"/>
              </w:rPr>
              <w:t xml:space="preserve"> вместе целая страна»</w:t>
            </w:r>
          </w:p>
          <w:p w:rsidR="00EB08CF" w:rsidRDefault="00EB08CF" w:rsidP="00EB08CF">
            <w:pPr>
              <w:ind w:left="386"/>
              <w:rPr>
                <w:rFonts w:ascii="Times New Roman" w:hAnsi="Times New Roman" w:cs="Times New Roman"/>
                <w:sz w:val="28"/>
                <w:szCs w:val="28"/>
              </w:rPr>
            </w:pPr>
            <w:r w:rsidRPr="00181364">
              <w:rPr>
                <w:rFonts w:ascii="Times New Roman" w:hAnsi="Times New Roman" w:cs="Times New Roman"/>
                <w:sz w:val="28"/>
                <w:szCs w:val="28"/>
              </w:rPr>
              <w:t>Выполнение коллективной аппликации «Сад толерантности»</w:t>
            </w:r>
          </w:p>
          <w:p w:rsidR="00EB08CF" w:rsidRDefault="00EB08CF" w:rsidP="00EB08C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</w:p>
          <w:p w:rsidR="00EB08CF" w:rsidRPr="00181364" w:rsidRDefault="00EB08CF" w:rsidP="00EB08C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81364">
              <w:rPr>
                <w:rFonts w:ascii="Times New Roman" w:hAnsi="Times New Roman" w:cs="Times New Roman"/>
                <w:sz w:val="28"/>
                <w:szCs w:val="28"/>
              </w:rPr>
              <w:t>Выставка книг «Сказки народов мира»</w:t>
            </w:r>
          </w:p>
          <w:p w:rsidR="00EB08CF" w:rsidRPr="00181364" w:rsidRDefault="00EB08CF" w:rsidP="00EB08CF">
            <w:pPr>
              <w:ind w:left="386"/>
              <w:rPr>
                <w:rFonts w:ascii="Times New Roman" w:hAnsi="Times New Roman" w:cs="Times New Roman"/>
                <w:sz w:val="28"/>
                <w:szCs w:val="28"/>
              </w:rPr>
            </w:pPr>
            <w:r w:rsidRPr="00181364">
              <w:rPr>
                <w:rFonts w:ascii="Times New Roman" w:hAnsi="Times New Roman" w:cs="Times New Roman"/>
                <w:sz w:val="28"/>
                <w:szCs w:val="28"/>
              </w:rPr>
              <w:t>Танцевальное мероприятие «Возьмемся за руки, друзья»</w:t>
            </w:r>
          </w:p>
          <w:p w:rsidR="00EB08CF" w:rsidRPr="00181364" w:rsidRDefault="00EB08CF" w:rsidP="00EB08CF">
            <w:pPr>
              <w:ind w:left="3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забывай меня» (фильм про ребен</w:t>
            </w:r>
            <w:r w:rsidRPr="00181364">
              <w:rPr>
                <w:rFonts w:ascii="Times New Roman" w:hAnsi="Times New Roman" w:cs="Times New Roman"/>
                <w:sz w:val="28"/>
                <w:szCs w:val="28"/>
              </w:rPr>
              <w:t>ка с ограниче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нными возможностями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3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EB08CF" w:rsidRDefault="00EB08CF" w:rsidP="00EB08CF">
            <w:pPr>
              <w:ind w:left="386"/>
              <w:rPr>
                <w:rFonts w:ascii="Times New Roman" w:hAnsi="Times New Roman" w:cs="Times New Roman"/>
                <w:sz w:val="28"/>
                <w:szCs w:val="28"/>
              </w:rPr>
            </w:pPr>
            <w:r w:rsidRPr="00181364">
              <w:rPr>
                <w:rFonts w:ascii="Times New Roman" w:hAnsi="Times New Roman" w:cs="Times New Roman"/>
                <w:sz w:val="28"/>
                <w:szCs w:val="28"/>
              </w:rPr>
              <w:t>Презентация «Кухни народов мира»</w:t>
            </w:r>
          </w:p>
          <w:p w:rsidR="00EB08CF" w:rsidRDefault="00EB08CF" w:rsidP="00EB08CF">
            <w:pPr>
              <w:ind w:left="386"/>
              <w:rPr>
                <w:rFonts w:ascii="Times New Roman" w:hAnsi="Times New Roman" w:cs="Times New Roman"/>
                <w:sz w:val="28"/>
                <w:szCs w:val="28"/>
              </w:rPr>
            </w:pPr>
            <w:r w:rsidRPr="00A67292">
              <w:rPr>
                <w:rFonts w:ascii="Times New Roman" w:hAnsi="Times New Roman" w:cs="Times New Roman"/>
                <w:sz w:val="28"/>
                <w:szCs w:val="28"/>
              </w:rPr>
              <w:t>Выпуск газеты «Спорт и толерантность»</w:t>
            </w:r>
          </w:p>
          <w:p w:rsidR="00EB08CF" w:rsidRPr="00181364" w:rsidRDefault="00EB08CF" w:rsidP="00EB08C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81364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  <w:p w:rsidR="00EB08CF" w:rsidRPr="00A67292" w:rsidRDefault="00EB08CF" w:rsidP="00EB08CF">
            <w:pPr>
              <w:pStyle w:val="a4"/>
              <w:ind w:left="386"/>
              <w:rPr>
                <w:rFonts w:ascii="Times New Roman" w:hAnsi="Times New Roman" w:cs="Times New Roman"/>
                <w:sz w:val="28"/>
                <w:szCs w:val="28"/>
              </w:rPr>
            </w:pPr>
            <w:r w:rsidRPr="00A67292">
              <w:rPr>
                <w:rFonts w:ascii="Times New Roman" w:hAnsi="Times New Roman" w:cs="Times New Roman"/>
                <w:sz w:val="28"/>
                <w:szCs w:val="28"/>
              </w:rPr>
              <w:t>Акция «От улыбки станет всем светлей»</w:t>
            </w:r>
          </w:p>
          <w:p w:rsidR="00EB08CF" w:rsidRPr="00181364" w:rsidRDefault="00EB08CF" w:rsidP="00EB08CF">
            <w:pPr>
              <w:ind w:left="386"/>
              <w:rPr>
                <w:rFonts w:ascii="Times New Roman" w:hAnsi="Times New Roman" w:cs="Times New Roman"/>
                <w:sz w:val="28"/>
                <w:szCs w:val="28"/>
              </w:rPr>
            </w:pPr>
            <w:r w:rsidRPr="00181364">
              <w:rPr>
                <w:rFonts w:ascii="Times New Roman" w:hAnsi="Times New Roman" w:cs="Times New Roman"/>
                <w:sz w:val="28"/>
                <w:szCs w:val="28"/>
              </w:rPr>
              <w:t>Деловая игра «Строим город толерантности»</w:t>
            </w:r>
          </w:p>
          <w:p w:rsidR="00EB08CF" w:rsidRPr="00A67292" w:rsidRDefault="00EB08CF" w:rsidP="00EB08CF">
            <w:pPr>
              <w:pStyle w:val="a4"/>
              <w:ind w:left="386"/>
              <w:rPr>
                <w:rFonts w:ascii="Times New Roman" w:hAnsi="Times New Roman" w:cs="Times New Roman"/>
                <w:sz w:val="28"/>
                <w:szCs w:val="28"/>
              </w:rPr>
            </w:pPr>
            <w:r w:rsidRPr="00A67292">
              <w:rPr>
                <w:rFonts w:ascii="Times New Roman" w:hAnsi="Times New Roman" w:cs="Times New Roman"/>
                <w:sz w:val="28"/>
                <w:szCs w:val="28"/>
              </w:rPr>
              <w:t>Анкетирование «Что я знаю о толерантности?»</w:t>
            </w:r>
          </w:p>
          <w:p w:rsidR="00EB08CF" w:rsidRPr="00181364" w:rsidRDefault="00EB08CF" w:rsidP="00EB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81364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Общешкольная линейка «Закрытие недели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81364">
              <w:rPr>
                <w:rFonts w:ascii="Times New Roman" w:hAnsi="Times New Roman" w:cs="Times New Roman"/>
                <w:sz w:val="28"/>
                <w:szCs w:val="28"/>
              </w:rPr>
              <w:t>толерантности»</w:t>
            </w:r>
          </w:p>
          <w:p w:rsidR="00EB08CF" w:rsidRPr="00181364" w:rsidRDefault="00EB08CF" w:rsidP="00EB08CF">
            <w:pPr>
              <w:pStyle w:val="a4"/>
              <w:ind w:left="3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CF" w:rsidRDefault="00EB08CF" w:rsidP="00EB08CF">
            <w:pPr>
              <w:pStyle w:val="a4"/>
              <w:numPr>
                <w:ilvl w:val="0"/>
                <w:numId w:val="39"/>
              </w:numPr>
              <w:ind w:left="596"/>
              <w:rPr>
                <w:rFonts w:ascii="Times New Roman" w:hAnsi="Times New Roman" w:cs="Times New Roman"/>
                <w:sz w:val="28"/>
                <w:szCs w:val="28"/>
              </w:rPr>
            </w:pPr>
            <w:r w:rsidRPr="00EB08CF">
              <w:rPr>
                <w:rFonts w:ascii="Times New Roman" w:hAnsi="Times New Roman" w:cs="Times New Roman"/>
                <w:sz w:val="28"/>
                <w:szCs w:val="28"/>
              </w:rPr>
              <w:t>Неделя правовых знаний</w:t>
            </w:r>
          </w:p>
          <w:p w:rsidR="00EB08CF" w:rsidRPr="00EB08CF" w:rsidRDefault="00EB08CF" w:rsidP="00EB08CF">
            <w:pPr>
              <w:pStyle w:val="a4"/>
              <w:ind w:left="5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CF" w:rsidRDefault="00EB08CF" w:rsidP="00EB08CF">
            <w:pPr>
              <w:pStyle w:val="a4"/>
              <w:numPr>
                <w:ilvl w:val="0"/>
                <w:numId w:val="39"/>
              </w:numPr>
              <w:ind w:left="5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со СПИДом</w:t>
            </w:r>
          </w:p>
          <w:p w:rsidR="00EB08CF" w:rsidRDefault="00EB08CF" w:rsidP="00EB08CF">
            <w:pPr>
              <w:pStyle w:val="a4"/>
              <w:numPr>
                <w:ilvl w:val="0"/>
                <w:numId w:val="39"/>
              </w:numPr>
              <w:ind w:left="5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инвалидов: «Я выбираю жизнь» (люди с нарушением зрения)</w:t>
            </w:r>
          </w:p>
          <w:p w:rsidR="00EB08CF" w:rsidRPr="006F1EF6" w:rsidRDefault="00EB08CF" w:rsidP="00EB08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14.11.16-18.11.16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14.11.16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15.11.16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16.11.16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17.11.16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Шараевич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О. А.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Опойцева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В.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Гутковская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П.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Буян В. Н.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Щелкун Т.В.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Буян С. В.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Дубинка С.М.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Опойцева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В.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  <w:p w:rsidR="00EB08CF" w:rsidRPr="00EB08CF" w:rsidRDefault="00EB08CF" w:rsidP="00EB08CF">
            <w:pPr>
              <w:rPr>
                <w:lang w:eastAsia="ru-RU"/>
              </w:rPr>
            </w:pPr>
          </w:p>
          <w:p w:rsidR="00EB08CF" w:rsidRDefault="00EB08CF" w:rsidP="00EB08CF">
            <w:pPr>
              <w:rPr>
                <w:lang w:eastAsia="ru-RU"/>
              </w:rPr>
            </w:pPr>
          </w:p>
          <w:p w:rsidR="00EB08CF" w:rsidRDefault="00EB08CF" w:rsidP="00EB08CF">
            <w:pPr>
              <w:rPr>
                <w:lang w:eastAsia="ru-RU"/>
              </w:rPr>
            </w:pPr>
          </w:p>
          <w:p w:rsidR="00EB08CF" w:rsidRDefault="00EB08CF" w:rsidP="00EB08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08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Соловей Г. А.</w:t>
            </w:r>
          </w:p>
          <w:p w:rsidR="00EB08CF" w:rsidRDefault="00EB08CF" w:rsidP="00EB08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Ковшик В. В.</w:t>
            </w:r>
          </w:p>
          <w:p w:rsidR="00EB08CF" w:rsidRDefault="00EB08CF" w:rsidP="00EB08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Шараевич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 А.</w:t>
            </w:r>
          </w:p>
          <w:p w:rsidR="00EB08CF" w:rsidRDefault="00EB08CF" w:rsidP="00EB08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Опойцева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  <w:p w:rsidR="00EB08CF" w:rsidRDefault="00EB08CF" w:rsidP="00EB08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Колосович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</w:p>
          <w:p w:rsidR="00EB08CF" w:rsidRDefault="00EB08CF" w:rsidP="00EB08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Луцевич Р. М.</w:t>
            </w:r>
          </w:p>
          <w:p w:rsidR="00EB08CF" w:rsidRDefault="00EB08CF" w:rsidP="00EB08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Самусевич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 И.</w:t>
            </w:r>
          </w:p>
          <w:p w:rsidR="00EB08CF" w:rsidRDefault="00EB08CF" w:rsidP="00EB08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Опойцева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  <w:p w:rsidR="00EB08CF" w:rsidRDefault="00EB08CF" w:rsidP="00EB08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Опойцева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  <w:p w:rsidR="00EB08CF" w:rsidRDefault="00EB08CF" w:rsidP="00EB08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Дубинка С. М.</w:t>
            </w:r>
          </w:p>
          <w:p w:rsidR="00EB08CF" w:rsidRDefault="00EB08CF" w:rsidP="00EB08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Колосович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</w:p>
          <w:p w:rsidR="00EB08CF" w:rsidRPr="00EB08CF" w:rsidRDefault="00EB08CF" w:rsidP="00EB08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Pr="00EB08CF" w:rsidRDefault="00EB08CF" w:rsidP="00EB08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Опойцева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 В.</w:t>
            </w:r>
          </w:p>
          <w:p w:rsidR="00EB08CF" w:rsidRDefault="00EB08CF" w:rsidP="00EB08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Опойцева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  <w:p w:rsidR="00EB08CF" w:rsidRDefault="00EB08CF" w:rsidP="00EB08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Буян В.Н.</w:t>
            </w:r>
          </w:p>
          <w:p w:rsidR="00EB08CF" w:rsidRDefault="00EB08CF" w:rsidP="00EB08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Гутковская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П.</w:t>
            </w:r>
          </w:p>
          <w:p w:rsidR="00EB08CF" w:rsidRDefault="00EB08CF" w:rsidP="00EB08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Немкович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Д.О.</w:t>
            </w:r>
          </w:p>
          <w:p w:rsidR="00EB08CF" w:rsidRDefault="00EB08CF" w:rsidP="00EB08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Опойцева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 В.</w:t>
            </w:r>
          </w:p>
          <w:p w:rsidR="00EB08CF" w:rsidRDefault="00EB08CF" w:rsidP="00EB08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Шараевич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 А.</w:t>
            </w:r>
          </w:p>
          <w:p w:rsidR="00EB08CF" w:rsidRPr="00EB08CF" w:rsidRDefault="00EB08CF" w:rsidP="00EB08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Опойцева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EB08CF" w:rsidTr="00EB08CF">
        <w:tc>
          <w:tcPr>
            <w:tcW w:w="4961" w:type="dxa"/>
          </w:tcPr>
          <w:p w:rsidR="00EB08CF" w:rsidRPr="00EB08CF" w:rsidRDefault="00EB08CF" w:rsidP="00EB08CF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0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</w:t>
            </w:r>
            <w:proofErr w:type="gramStart"/>
            <w:r w:rsidRPr="00EB08C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B08CF"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развлекательное мероприятие «Кто такие друзья?»</w:t>
            </w:r>
          </w:p>
          <w:p w:rsidR="00EB08CF" w:rsidRPr="00EB08CF" w:rsidRDefault="00EB08CF" w:rsidP="00EB08CF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08CF">
              <w:rPr>
                <w:rFonts w:ascii="Times New Roman" w:hAnsi="Times New Roman" w:cs="Times New Roman"/>
                <w:sz w:val="28"/>
                <w:szCs w:val="28"/>
              </w:rPr>
              <w:t xml:space="preserve">Тренинг «Мы разные, но мы </w:t>
            </w:r>
            <w:r w:rsidRPr="00EB0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вместе»</w:t>
            </w:r>
          </w:p>
          <w:p w:rsidR="00EB08CF" w:rsidRDefault="00EB08CF" w:rsidP="00EB08CF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73A6">
              <w:rPr>
                <w:rFonts w:ascii="Times New Roman" w:hAnsi="Times New Roman" w:cs="Times New Roman"/>
                <w:sz w:val="28"/>
                <w:szCs w:val="28"/>
              </w:rPr>
              <w:t>Фестиваль творческих номеров «Я на сцене»</w:t>
            </w:r>
          </w:p>
          <w:p w:rsidR="00EB08CF" w:rsidRPr="00130EB2" w:rsidRDefault="00EB08CF" w:rsidP="00EB08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этапа</w:t>
            </w:r>
          </w:p>
          <w:p w:rsidR="00EB08CF" w:rsidRPr="00EB08CF" w:rsidRDefault="00EB08CF" w:rsidP="00EB08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-  начальные классы</w:t>
            </w:r>
          </w:p>
          <w:p w:rsidR="00EB08CF" w:rsidRDefault="00EB08CF" w:rsidP="00EB08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B08CF" w:rsidRPr="00EB08CF" w:rsidRDefault="00EB08CF" w:rsidP="00EB08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B08CF" w:rsidRDefault="00EB08CF" w:rsidP="00EB08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-   с 5 по 7 класс</w:t>
            </w:r>
          </w:p>
          <w:p w:rsidR="00EB08CF" w:rsidRDefault="00EB08CF" w:rsidP="00EB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CF" w:rsidRDefault="00EB08CF" w:rsidP="00EB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CF" w:rsidRPr="00EB08CF" w:rsidRDefault="00EB08CF" w:rsidP="00EB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CF" w:rsidRPr="00EB08CF" w:rsidRDefault="00EB08CF" w:rsidP="00EB08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– с 8 по 10 класс</w:t>
            </w:r>
          </w:p>
          <w:p w:rsidR="00EB08CF" w:rsidRDefault="00EB08CF" w:rsidP="00EB08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B08CF" w:rsidRDefault="00EB08CF" w:rsidP="00EB08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B08CF" w:rsidRDefault="00EB08CF" w:rsidP="00EB08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B08CF" w:rsidRPr="00EB08CF" w:rsidRDefault="00EB08CF" w:rsidP="00EB08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B08CF" w:rsidRDefault="00EB08CF" w:rsidP="00EB08CF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73A6">
              <w:rPr>
                <w:rFonts w:ascii="Times New Roman" w:hAnsi="Times New Roman" w:cs="Times New Roman"/>
                <w:sz w:val="28"/>
                <w:szCs w:val="28"/>
              </w:rPr>
              <w:t>Неделя трудового обучения</w:t>
            </w:r>
          </w:p>
          <w:p w:rsidR="00EB08CF" w:rsidRPr="00F873A6" w:rsidRDefault="00EB08CF" w:rsidP="00EB08CF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урок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беларускай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дефектолога и учителя 3 класса интегрированного обучения и воспитания</w:t>
            </w:r>
          </w:p>
          <w:p w:rsidR="00EB08CF" w:rsidRDefault="00EB08CF" w:rsidP="00EB0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Тэма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:  “Назоўнік. Словы- дзеянні”</w:t>
            </w:r>
          </w:p>
          <w:p w:rsidR="00EB08CF" w:rsidRDefault="00EB08CF" w:rsidP="00EB08CF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Акция подвижная перемена “Вместе весело шагать”</w:t>
            </w:r>
          </w:p>
          <w:p w:rsidR="00EB08CF" w:rsidRDefault="00EB08CF" w:rsidP="00EB08CF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Акция “Так просто дарить от души” (к 23 февраля)</w:t>
            </w:r>
          </w:p>
          <w:p w:rsidR="00EB08CF" w:rsidRDefault="00EB08CF" w:rsidP="00EB08CF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Концертная программа с участниками фестиваля творческих номеров “Я на сцене”, посвященный празднику 8 Марта</w:t>
            </w:r>
          </w:p>
          <w:p w:rsidR="00EB08CF" w:rsidRDefault="00EB08CF" w:rsidP="00EB08CF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Фотовыставка “ Мои мамуля и бабуля”</w:t>
            </w:r>
          </w:p>
          <w:p w:rsidR="00EB08CF" w:rsidRDefault="00EB08CF" w:rsidP="00EB08CF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Международный день человека с синдромом Дауна</w:t>
            </w:r>
          </w:p>
          <w:p w:rsidR="00EB08CF" w:rsidRDefault="00EB08CF" w:rsidP="00EB08CF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Фотовыставка “ Мой пушистый друг”</w:t>
            </w:r>
          </w:p>
          <w:p w:rsidR="00EB08CF" w:rsidRDefault="00EB08CF" w:rsidP="00EB08CF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Международный день охраны уха и слуха</w:t>
            </w:r>
          </w:p>
          <w:p w:rsidR="00EB08CF" w:rsidRPr="00AD6804" w:rsidRDefault="00EB08CF" w:rsidP="00EB08CF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D6804">
              <w:rPr>
                <w:rFonts w:ascii="Times New Roman" w:hAnsi="Times New Roman" w:cs="Times New Roman"/>
                <w:sz w:val="28"/>
                <w:szCs w:val="28"/>
              </w:rPr>
              <w:t>Проведение классными руководителями классных и информационных часов:</w:t>
            </w:r>
          </w:p>
          <w:p w:rsidR="00EB08CF" w:rsidRDefault="00EB08CF" w:rsidP="00EB08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 кл.Классный час- путешествие “Орден    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улыбки”</w:t>
            </w:r>
          </w:p>
          <w:p w:rsidR="00EB08CF" w:rsidRDefault="00EB08CF" w:rsidP="00EB08CF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Классный час “Праздник вежливых ребят”</w:t>
            </w:r>
          </w:p>
          <w:p w:rsidR="00EB08CF" w:rsidRDefault="00EB08CF" w:rsidP="00EB08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кл. Библиотечный час “ О добрых людях не забывайте”</w:t>
            </w:r>
          </w:p>
          <w:p w:rsidR="00EB08CF" w:rsidRDefault="00EB08CF" w:rsidP="00EB08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 кл. Инф. час “Я и мои друзья”</w:t>
            </w:r>
          </w:p>
          <w:p w:rsidR="00EB08CF" w:rsidRDefault="00EB08CF" w:rsidP="00EB08CF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Интеллектуальная игра “ Я самый- самый”</w:t>
            </w:r>
          </w:p>
          <w:p w:rsidR="00EB08CF" w:rsidRDefault="00EB08CF" w:rsidP="00EB08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 кл. Игра “ Волшебное кресло”</w:t>
            </w:r>
          </w:p>
          <w:p w:rsidR="00EB08CF" w:rsidRDefault="00EB08CF" w:rsidP="00EB08CF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Инф. час “ Совесть- лучший конролер”</w:t>
            </w:r>
          </w:p>
          <w:p w:rsidR="00EB08CF" w:rsidRDefault="00EB08CF" w:rsidP="00EB08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 кл. Классный час “Моя семья- мое богатство”</w:t>
            </w:r>
          </w:p>
          <w:p w:rsidR="00EB08CF" w:rsidRDefault="00EB08CF" w:rsidP="00EB08CF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Час общения “Как завоевать друзей”</w:t>
            </w:r>
          </w:p>
          <w:p w:rsidR="00EB08CF" w:rsidRDefault="00EB08CF" w:rsidP="00EB08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 кл. Круглый стол “Конфликты в нашей жизни”</w:t>
            </w:r>
          </w:p>
          <w:p w:rsidR="00EB08CF" w:rsidRDefault="00EB08CF" w:rsidP="00EB08CF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Классный час “Делай добро не ожидая добра”</w:t>
            </w:r>
          </w:p>
          <w:p w:rsidR="00EB08CF" w:rsidRDefault="00EB08CF" w:rsidP="00EB08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 кл. Классный час “Человек начинается с добра”</w:t>
            </w:r>
          </w:p>
          <w:p w:rsidR="00EB08CF" w:rsidRDefault="00EB08CF" w:rsidP="00EB08CF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Инф. час “Другой не значит плохой”</w:t>
            </w:r>
          </w:p>
          <w:p w:rsidR="00EB08CF" w:rsidRDefault="00EB08CF" w:rsidP="00EB08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 кл. Классный час “Основы нрвственной личности”</w:t>
            </w:r>
          </w:p>
          <w:p w:rsidR="00EB08CF" w:rsidRDefault="00EB08CF" w:rsidP="00EB08CF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Тренинг “Сокровище моей семьи”</w:t>
            </w:r>
          </w:p>
          <w:p w:rsidR="00EB08CF" w:rsidRDefault="00EB08CF" w:rsidP="00EB08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 кл. Трудовой дессант “ Сделаем мир красивее”</w:t>
            </w:r>
          </w:p>
          <w:p w:rsidR="00EB08CF" w:rsidRDefault="00EB08CF" w:rsidP="00EB08CF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Диалог “Профессии человек- человек”</w:t>
            </w:r>
          </w:p>
          <w:p w:rsidR="00EB08CF" w:rsidRDefault="00EB08CF" w:rsidP="00EB08CF">
            <w:pPr>
              <w:pStyle w:val="a4"/>
              <w:numPr>
                <w:ilvl w:val="0"/>
                <w:numId w:val="5"/>
              </w:numPr>
              <w:tabs>
                <w:tab w:val="left" w:pos="1237"/>
              </w:tabs>
              <w:ind w:left="109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 кл. Этическая беседа “ Чувство взрослости, что это такое?”</w:t>
            </w:r>
          </w:p>
          <w:p w:rsidR="00EB08CF" w:rsidRDefault="00EB08CF" w:rsidP="00EB08CF">
            <w:pPr>
              <w:pStyle w:val="a4"/>
              <w:tabs>
                <w:tab w:val="left" w:pos="1237"/>
              </w:tabs>
              <w:ind w:left="109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Классный час “ Что такое красивый поступок?”</w:t>
            </w:r>
          </w:p>
          <w:p w:rsidR="00EB08CF" w:rsidRDefault="00EB08CF" w:rsidP="00EB08CF">
            <w:pPr>
              <w:pStyle w:val="a4"/>
              <w:numPr>
                <w:ilvl w:val="0"/>
                <w:numId w:val="5"/>
              </w:numPr>
              <w:tabs>
                <w:tab w:val="left" w:pos="1237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 кл. Классный час “Найти звезду добра”</w:t>
            </w:r>
          </w:p>
          <w:p w:rsidR="00EB08CF" w:rsidRPr="00B97D76" w:rsidRDefault="00E450B5" w:rsidP="00E450B5">
            <w:pPr>
              <w:pStyle w:val="a4"/>
              <w:ind w:left="45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</w:t>
            </w:r>
            <w:r w:rsidR="00EB08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Инф. час “В сердце есть место”</w:t>
            </w:r>
          </w:p>
          <w:p w:rsidR="00EB08CF" w:rsidRPr="007E7529" w:rsidRDefault="00EB08CF" w:rsidP="00EB08CF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</w:t>
            </w:r>
          </w:p>
          <w:p w:rsidR="00EB08CF" w:rsidRDefault="00EB08CF" w:rsidP="00EB08CF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 2017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2017</w:t>
            </w:r>
          </w:p>
          <w:p w:rsidR="00EB08CF" w:rsidRPr="00EB08CF" w:rsidRDefault="00EB08CF" w:rsidP="00EB08CF">
            <w:pPr>
              <w:rPr>
                <w:lang w:eastAsia="ru-RU"/>
              </w:rPr>
            </w:pPr>
          </w:p>
          <w:p w:rsidR="00EB08CF" w:rsidRPr="00EB08CF" w:rsidRDefault="00EB08CF" w:rsidP="00EB08CF">
            <w:pPr>
              <w:rPr>
                <w:lang w:eastAsia="ru-RU"/>
              </w:rPr>
            </w:pPr>
          </w:p>
          <w:p w:rsidR="00EB08CF" w:rsidRPr="00EB08CF" w:rsidRDefault="00EB08CF" w:rsidP="00EB08CF">
            <w:pPr>
              <w:rPr>
                <w:lang w:eastAsia="ru-RU"/>
              </w:rPr>
            </w:pPr>
          </w:p>
          <w:p w:rsidR="00EB08CF" w:rsidRPr="00EB08CF" w:rsidRDefault="00EB08CF" w:rsidP="00EB08CF">
            <w:pPr>
              <w:rPr>
                <w:lang w:eastAsia="ru-RU"/>
              </w:rPr>
            </w:pPr>
          </w:p>
          <w:p w:rsidR="00EB08CF" w:rsidRPr="00EB08CF" w:rsidRDefault="00EB08CF" w:rsidP="00EB08CF">
            <w:pPr>
              <w:rPr>
                <w:lang w:eastAsia="ru-RU"/>
              </w:rPr>
            </w:pPr>
          </w:p>
          <w:p w:rsidR="00EB08CF" w:rsidRPr="00EB08CF" w:rsidRDefault="00EB08CF" w:rsidP="00EB08CF">
            <w:pPr>
              <w:rPr>
                <w:lang w:eastAsia="ru-RU"/>
              </w:rPr>
            </w:pPr>
          </w:p>
          <w:p w:rsidR="00EB08CF" w:rsidRPr="00EB08CF" w:rsidRDefault="00EB08CF" w:rsidP="00EB08CF">
            <w:pPr>
              <w:rPr>
                <w:lang w:eastAsia="ru-RU"/>
              </w:rPr>
            </w:pPr>
          </w:p>
          <w:p w:rsidR="00EB08CF" w:rsidRPr="00EB08CF" w:rsidRDefault="00EB08CF" w:rsidP="00EB08CF">
            <w:pPr>
              <w:rPr>
                <w:lang w:eastAsia="ru-RU"/>
              </w:rPr>
            </w:pPr>
          </w:p>
          <w:p w:rsidR="00EB08CF" w:rsidRPr="00EB08CF" w:rsidRDefault="00EB08CF" w:rsidP="00EB08CF">
            <w:pPr>
              <w:rPr>
                <w:lang w:eastAsia="ru-RU"/>
              </w:rPr>
            </w:pPr>
          </w:p>
          <w:p w:rsidR="00EB08CF" w:rsidRDefault="00EB08CF" w:rsidP="00EB08CF">
            <w:pPr>
              <w:rPr>
                <w:lang w:eastAsia="ru-RU"/>
              </w:rPr>
            </w:pPr>
          </w:p>
          <w:p w:rsidR="00EB08CF" w:rsidRPr="00EB08CF" w:rsidRDefault="00EB08CF" w:rsidP="00EB08CF">
            <w:pPr>
              <w:rPr>
                <w:lang w:eastAsia="ru-RU"/>
              </w:rPr>
            </w:pPr>
          </w:p>
          <w:p w:rsidR="00EB08CF" w:rsidRPr="00EB08CF" w:rsidRDefault="00EB08CF" w:rsidP="00EB08CF">
            <w:pPr>
              <w:rPr>
                <w:lang w:eastAsia="ru-RU"/>
              </w:rPr>
            </w:pPr>
          </w:p>
          <w:p w:rsidR="00EB08CF" w:rsidRPr="00EB08CF" w:rsidRDefault="00EB08CF" w:rsidP="00EB08CF">
            <w:pPr>
              <w:rPr>
                <w:lang w:eastAsia="ru-RU"/>
              </w:rPr>
            </w:pPr>
          </w:p>
          <w:p w:rsidR="00EB08CF" w:rsidRDefault="00EB08CF" w:rsidP="00EB08CF">
            <w:pPr>
              <w:rPr>
                <w:lang w:eastAsia="ru-RU"/>
              </w:rPr>
            </w:pPr>
          </w:p>
          <w:p w:rsidR="00EB08CF" w:rsidRPr="00EB08CF" w:rsidRDefault="00EB08CF" w:rsidP="00EB08CF">
            <w:pPr>
              <w:rPr>
                <w:lang w:eastAsia="ru-RU"/>
              </w:rPr>
            </w:pPr>
          </w:p>
          <w:p w:rsidR="00EB08CF" w:rsidRDefault="00EB08CF" w:rsidP="00EB08CF">
            <w:pPr>
              <w:rPr>
                <w:lang w:eastAsia="ru-RU"/>
              </w:rPr>
            </w:pPr>
          </w:p>
          <w:p w:rsidR="00EB08CF" w:rsidRDefault="00EB08CF" w:rsidP="00EB08CF">
            <w:pPr>
              <w:rPr>
                <w:lang w:eastAsia="ru-RU"/>
              </w:rPr>
            </w:pPr>
          </w:p>
          <w:p w:rsidR="00EB08CF" w:rsidRDefault="00EB08CF" w:rsidP="00EB0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08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09.02.17</w:t>
            </w:r>
          </w:p>
          <w:p w:rsidR="00EB08CF" w:rsidRDefault="00EB08CF" w:rsidP="00EB0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 2017</w:t>
            </w:r>
          </w:p>
          <w:p w:rsidR="00EB08CF" w:rsidRDefault="00EB08CF" w:rsidP="00EB0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 2017</w:t>
            </w:r>
          </w:p>
          <w:p w:rsidR="00EB08CF" w:rsidRDefault="00EB08CF" w:rsidP="00EB0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21.03.17</w:t>
            </w:r>
          </w:p>
          <w:p w:rsidR="00EB08CF" w:rsidRDefault="00EB08CF" w:rsidP="00EB08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 2017</w:t>
            </w:r>
          </w:p>
          <w:p w:rsidR="00EB08CF" w:rsidRDefault="00EB08CF" w:rsidP="00EB0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январь-</w:t>
            </w:r>
          </w:p>
          <w:p w:rsidR="00EB08CF" w:rsidRPr="00EB08CF" w:rsidRDefault="00EB08CF" w:rsidP="00EB08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 2017</w:t>
            </w:r>
          </w:p>
        </w:tc>
        <w:tc>
          <w:tcPr>
            <w:tcW w:w="2404" w:type="dxa"/>
          </w:tcPr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Опойцева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В.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А.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Гутковская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Г.П.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Опойцева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В.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Луцевич Р. М.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Хлуд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В.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Малиновская С.Л.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Соловей Г. А.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Ногтич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В.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Л.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Ковшик В. В.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Щелкун Т. В.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Хлуд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Буян С. В.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Дубинка С.М.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Малиновская С. Л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Опойцева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В.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Опойцева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В.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Гутковская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П.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Гутковская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П.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Д.О.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Опойцева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В.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Опойцева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В.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А.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Опойцева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В.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Опойцева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В.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7BC0" w:rsidRDefault="008B7BC0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Луцевач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Р. М.</w:t>
            </w:r>
          </w:p>
          <w:p w:rsidR="008B7BC0" w:rsidRDefault="008B7BC0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7BC0" w:rsidRDefault="008B7BC0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7BC0" w:rsidRDefault="008B7BC0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7BC0" w:rsidRDefault="008B7BC0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Хлуд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В.</w:t>
            </w:r>
          </w:p>
          <w:p w:rsidR="008B7BC0" w:rsidRDefault="008B7BC0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Малиновская С. Л</w:t>
            </w:r>
          </w:p>
          <w:p w:rsidR="008B7BC0" w:rsidRDefault="008B7BC0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7BC0" w:rsidRDefault="008B7BC0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7BC0" w:rsidRDefault="008B7BC0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Соловей Г. А.</w:t>
            </w:r>
          </w:p>
          <w:p w:rsidR="008B7BC0" w:rsidRDefault="008B7BC0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7BC0" w:rsidRDefault="008B7BC0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7BC0" w:rsidRDefault="008B7BC0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Ногтич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В.</w:t>
            </w:r>
          </w:p>
          <w:p w:rsidR="008B7BC0" w:rsidRDefault="008B7BC0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7BC0" w:rsidRDefault="008B7BC0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7BC0" w:rsidRDefault="008B7BC0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Л.</w:t>
            </w: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Ковшик В.В.</w:t>
            </w: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Щелкун Т. В.</w:t>
            </w: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Хлуд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А.</w:t>
            </w: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Буян С. В.</w:t>
            </w: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Дубинка С. М.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6A" w:rsidRDefault="00CD1A6A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6A" w:rsidRDefault="00CD1A6A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6A" w:rsidRDefault="00CD1A6A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6A" w:rsidRDefault="00CD1A6A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8CF" w:rsidTr="00EB08CF">
        <w:tc>
          <w:tcPr>
            <w:tcW w:w="4961" w:type="dxa"/>
          </w:tcPr>
          <w:p w:rsidR="00EB08CF" w:rsidRPr="00EB08CF" w:rsidRDefault="00EB08CF" w:rsidP="00EB08CF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0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фотографий «Улыбка дня»</w:t>
            </w:r>
          </w:p>
          <w:p w:rsidR="00EB08CF" w:rsidRDefault="00EB08CF" w:rsidP="00EB08CF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день человека с аутизмом</w:t>
            </w:r>
          </w:p>
          <w:p w:rsidR="00EB08CF" w:rsidRDefault="00EB08CF" w:rsidP="00EB08CF">
            <w:pPr>
              <w:pStyle w:val="a4"/>
              <w:numPr>
                <w:ilvl w:val="0"/>
                <w:numId w:val="41"/>
              </w:numPr>
              <w:ind w:hanging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день солидарности молодежи</w:t>
            </w:r>
          </w:p>
          <w:p w:rsidR="00EB08CF" w:rsidRDefault="00EB08CF" w:rsidP="00EB08CF">
            <w:pPr>
              <w:pStyle w:val="a4"/>
              <w:numPr>
                <w:ilvl w:val="0"/>
                <w:numId w:val="41"/>
              </w:numPr>
              <w:ind w:hanging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Концертная программа «День Победы»</w:t>
            </w:r>
          </w:p>
          <w:p w:rsidR="00EB08CF" w:rsidRDefault="00EB08CF" w:rsidP="00EB08CF">
            <w:pPr>
              <w:pStyle w:val="a4"/>
              <w:numPr>
                <w:ilvl w:val="0"/>
                <w:numId w:val="41"/>
              </w:numPr>
              <w:ind w:hanging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классными руководителями классных и информационных часов:</w:t>
            </w:r>
          </w:p>
          <w:p w:rsidR="00EB08CF" w:rsidRDefault="00EB08CF" w:rsidP="00EB08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Классный час «Добро где- то рядом»</w:t>
            </w:r>
          </w:p>
          <w:p w:rsidR="00EB08CF" w:rsidRDefault="00EB08CF" w:rsidP="00EB08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Классный час «Всем советуем дружить»</w:t>
            </w:r>
          </w:p>
          <w:p w:rsidR="00EB08CF" w:rsidRDefault="00EB08CF" w:rsidP="00EB08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Классный час «Каждый имеет право быть собой»</w:t>
            </w:r>
          </w:p>
          <w:p w:rsidR="00EB08CF" w:rsidRDefault="00EB08CF" w:rsidP="00EB08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Классный час «Толерантност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 добрых дел и слов»</w:t>
            </w:r>
          </w:p>
          <w:p w:rsidR="00EB08CF" w:rsidRDefault="00EB08CF" w:rsidP="00EB08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Классный час «Мы разны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этом наше богатство»</w:t>
            </w:r>
          </w:p>
          <w:p w:rsidR="00EB08CF" w:rsidRDefault="00EB08CF" w:rsidP="00EB08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Классный час «Что значит уважать других?»</w:t>
            </w:r>
          </w:p>
          <w:p w:rsidR="00EB08CF" w:rsidRDefault="00EB08CF" w:rsidP="00EB08CF">
            <w:pPr>
              <w:pStyle w:val="a4"/>
              <w:ind w:left="9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Классный час «Быть современны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быть толерантным»</w:t>
            </w:r>
          </w:p>
          <w:p w:rsidR="00EB08CF" w:rsidRDefault="00E450B5" w:rsidP="00EB08CF">
            <w:pPr>
              <w:pStyle w:val="a4"/>
              <w:ind w:left="9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B08CF">
              <w:rPr>
                <w:rFonts w:ascii="Times New Roman" w:hAnsi="Times New Roman" w:cs="Times New Roman"/>
                <w:sz w:val="28"/>
                <w:szCs w:val="28"/>
              </w:rPr>
              <w:t>Инф. час «Земля без войны»</w:t>
            </w:r>
          </w:p>
          <w:p w:rsidR="00EB08CF" w:rsidRDefault="00E450B5" w:rsidP="00EB08CF">
            <w:pPr>
              <w:pStyle w:val="a4"/>
              <w:ind w:left="9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B08CF">
              <w:rPr>
                <w:rFonts w:ascii="Times New Roman" w:hAnsi="Times New Roman" w:cs="Times New Roman"/>
                <w:sz w:val="28"/>
                <w:szCs w:val="28"/>
              </w:rPr>
              <w:t xml:space="preserve"> Инф. час «Не имей сто рублей, а имей сто друзей»</w:t>
            </w:r>
          </w:p>
          <w:p w:rsidR="00EB08CF" w:rsidRDefault="00EB08CF" w:rsidP="00EB08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Классный час «В мире любви, добра и красоты»</w:t>
            </w:r>
          </w:p>
          <w:p w:rsidR="00EB08CF" w:rsidRPr="00AD6804" w:rsidRDefault="00E450B5" w:rsidP="00EB08CF">
            <w:pPr>
              <w:pStyle w:val="a4"/>
              <w:ind w:left="9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08CF">
              <w:rPr>
                <w:rFonts w:ascii="Times New Roman" w:hAnsi="Times New Roman" w:cs="Times New Roman"/>
                <w:sz w:val="28"/>
                <w:szCs w:val="28"/>
              </w:rPr>
              <w:t xml:space="preserve"> Инф. час « Осторожность не бывает лишней»</w:t>
            </w:r>
          </w:p>
          <w:p w:rsidR="00EB08CF" w:rsidRDefault="00EB08CF" w:rsidP="00EB08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Классный час «Мир без насилия»</w:t>
            </w:r>
          </w:p>
          <w:p w:rsidR="00EB08CF" w:rsidRDefault="00E450B5" w:rsidP="00EB08CF">
            <w:pPr>
              <w:pStyle w:val="a4"/>
              <w:ind w:left="9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08CF">
              <w:rPr>
                <w:rFonts w:ascii="Times New Roman" w:hAnsi="Times New Roman" w:cs="Times New Roman"/>
                <w:sz w:val="28"/>
                <w:szCs w:val="28"/>
              </w:rPr>
              <w:t>Инф. час «Правила человеческого общежития</w:t>
            </w:r>
          </w:p>
          <w:p w:rsidR="00EB08CF" w:rsidRDefault="00EB08CF" w:rsidP="00EB08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Классный час «Границы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толерантности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каковы они?»</w:t>
            </w:r>
          </w:p>
          <w:p w:rsidR="00EB08CF" w:rsidRPr="00AD6804" w:rsidRDefault="00E450B5" w:rsidP="00EB08CF">
            <w:pPr>
              <w:pStyle w:val="a4"/>
              <w:ind w:left="9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08CF">
              <w:rPr>
                <w:rFonts w:ascii="Times New Roman" w:hAnsi="Times New Roman" w:cs="Times New Roman"/>
                <w:sz w:val="28"/>
                <w:szCs w:val="28"/>
              </w:rPr>
              <w:t>Инф. час «Спасая жизни…»</w:t>
            </w:r>
          </w:p>
          <w:p w:rsidR="00CD1A6A" w:rsidRDefault="00EB08CF" w:rsidP="00CD1A6A">
            <w:pPr>
              <w:pStyle w:val="a4"/>
              <w:numPr>
                <w:ilvl w:val="0"/>
                <w:numId w:val="4"/>
              </w:numPr>
              <w:tabs>
                <w:tab w:val="left" w:pos="953"/>
              </w:tabs>
              <w:ind w:left="811"/>
              <w:rPr>
                <w:rFonts w:ascii="Times New Roman" w:hAnsi="Times New Roman" w:cs="Times New Roman"/>
                <w:sz w:val="28"/>
                <w:szCs w:val="28"/>
              </w:rPr>
            </w:pPr>
            <w:r w:rsidRPr="00AD6804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AD680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D6804">
              <w:rPr>
                <w:rFonts w:ascii="Times New Roman" w:hAnsi="Times New Roman" w:cs="Times New Roman"/>
                <w:sz w:val="28"/>
                <w:szCs w:val="28"/>
              </w:rPr>
              <w:t>. Классный час « Ценность семьи в современном обществе»</w:t>
            </w:r>
          </w:p>
          <w:p w:rsidR="00EB08CF" w:rsidRPr="00CD1A6A" w:rsidRDefault="00EB08CF" w:rsidP="00CD1A6A">
            <w:pPr>
              <w:tabs>
                <w:tab w:val="left" w:pos="953"/>
              </w:tabs>
              <w:ind w:left="451"/>
              <w:rPr>
                <w:rFonts w:ascii="Times New Roman" w:hAnsi="Times New Roman" w:cs="Times New Roman"/>
                <w:sz w:val="28"/>
                <w:szCs w:val="28"/>
              </w:rPr>
            </w:pPr>
            <w:r w:rsidRPr="00CD1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Инф. час «Помоги </w:t>
            </w:r>
            <w:proofErr w:type="gramStart"/>
            <w:r w:rsidRPr="00CD1A6A">
              <w:rPr>
                <w:rFonts w:ascii="Times New Roman" w:hAnsi="Times New Roman" w:cs="Times New Roman"/>
                <w:sz w:val="28"/>
                <w:szCs w:val="28"/>
              </w:rPr>
              <w:t>ближнему</w:t>
            </w:r>
            <w:proofErr w:type="gramEnd"/>
            <w:r w:rsidRPr="00CD1A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08CF" w:rsidRDefault="00EB08CF" w:rsidP="00EB08CF">
            <w:pPr>
              <w:pStyle w:val="a4"/>
              <w:tabs>
                <w:tab w:val="left" w:pos="953"/>
              </w:tabs>
              <w:ind w:left="8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CF" w:rsidRDefault="00EB08CF" w:rsidP="00EB08CF">
            <w:pPr>
              <w:pStyle w:val="a4"/>
              <w:numPr>
                <w:ilvl w:val="0"/>
                <w:numId w:val="41"/>
              </w:numPr>
              <w:tabs>
                <w:tab w:val="left" w:pos="9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«Добро глазами детей»</w:t>
            </w:r>
          </w:p>
          <w:p w:rsidR="00EB08CF" w:rsidRPr="00EB08CF" w:rsidRDefault="00EB08CF" w:rsidP="00EB08CF">
            <w:pPr>
              <w:pStyle w:val="a4"/>
              <w:numPr>
                <w:ilvl w:val="0"/>
                <w:numId w:val="41"/>
              </w:numPr>
              <w:tabs>
                <w:tab w:val="left" w:pos="9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добра для начальных классов «Добро где-то рядом»</w:t>
            </w:r>
          </w:p>
          <w:p w:rsidR="00EB08CF" w:rsidRPr="00AD6804" w:rsidRDefault="00EB08CF" w:rsidP="00EB08CF">
            <w:pPr>
              <w:pStyle w:val="a4"/>
              <w:numPr>
                <w:ilvl w:val="0"/>
                <w:numId w:val="41"/>
              </w:numPr>
              <w:tabs>
                <w:tab w:val="left" w:pos="9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6804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D680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подвижная перемена “Вместе весело шагать”</w:t>
            </w:r>
          </w:p>
          <w:p w:rsidR="00EB08CF" w:rsidRPr="00AD6804" w:rsidRDefault="00EB08CF" w:rsidP="00EB08CF">
            <w:pPr>
              <w:pStyle w:val="a4"/>
              <w:numPr>
                <w:ilvl w:val="0"/>
                <w:numId w:val="41"/>
              </w:numPr>
              <w:tabs>
                <w:tab w:val="left" w:pos="9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 «Аллея добра»</w:t>
            </w:r>
          </w:p>
          <w:p w:rsidR="00EB08CF" w:rsidRPr="00EB08CF" w:rsidRDefault="00EB08CF" w:rsidP="00EB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 2017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04.04.17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2017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2017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</w:t>
            </w:r>
          </w:p>
        </w:tc>
        <w:tc>
          <w:tcPr>
            <w:tcW w:w="2404" w:type="dxa"/>
          </w:tcPr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Опойцева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В.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Опойцева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Гутковская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Г.П.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О.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Луцевач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Р. М.</w:t>
            </w: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Хлуд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В.</w:t>
            </w: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Малиновская С. Л</w:t>
            </w: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Соловей Г. А.</w:t>
            </w: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Л.</w:t>
            </w: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Ковшик В.В.</w:t>
            </w: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Щелкун Т. В.</w:t>
            </w: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Хлуд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А.</w:t>
            </w: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Буян С. В.</w:t>
            </w: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Дубинка С. М.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Опойцева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В.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Опойцева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Гутковская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Г.П.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8CF" w:rsidTr="00EB08CF">
        <w:tc>
          <w:tcPr>
            <w:tcW w:w="4961" w:type="dxa"/>
          </w:tcPr>
          <w:p w:rsidR="00EB08CF" w:rsidRPr="00EB08CF" w:rsidRDefault="00EB08CF" w:rsidP="00EB08CF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0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глухих</w:t>
            </w:r>
          </w:p>
          <w:p w:rsidR="00EB08CF" w:rsidRPr="00EB08CF" w:rsidRDefault="00EB08CF" w:rsidP="00EB08CF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08CF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ДЦП</w:t>
            </w:r>
          </w:p>
          <w:p w:rsidR="00EB08CF" w:rsidRDefault="00EB08CF" w:rsidP="00EB08CF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белой трости</w:t>
            </w:r>
          </w:p>
          <w:p w:rsidR="00EB08CF" w:rsidRDefault="00EB08CF" w:rsidP="00EB08CF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 пожеланий, посвященный Дню матери «От чистого сердца желаю»</w:t>
            </w:r>
          </w:p>
          <w:p w:rsidR="00EB08CF" w:rsidRPr="00AD6804" w:rsidRDefault="00EB08CF" w:rsidP="00EB08CF">
            <w:pPr>
              <w:pStyle w:val="a4"/>
              <w:numPr>
                <w:ilvl w:val="0"/>
                <w:numId w:val="42"/>
              </w:numPr>
              <w:tabs>
                <w:tab w:val="left" w:pos="9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6804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D680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подвижная перемена “Вместе весело шагать”</w:t>
            </w:r>
          </w:p>
          <w:p w:rsidR="00EB08CF" w:rsidRDefault="00EB08CF" w:rsidP="00EB08CF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самопознанию «Глубины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Я» (для старших классов)</w:t>
            </w:r>
          </w:p>
          <w:p w:rsidR="00EB08CF" w:rsidRDefault="00EB08CF" w:rsidP="00EB08CF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классными руководителями классных часов:</w:t>
            </w:r>
          </w:p>
          <w:p w:rsidR="00EB08CF" w:rsidRDefault="00EB08CF" w:rsidP="00EB08C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1кл. «Мы похожи»</w:t>
            </w:r>
          </w:p>
          <w:p w:rsidR="00EB08CF" w:rsidRDefault="00EB08CF" w:rsidP="00EB08C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«В гости к другим…»</w:t>
            </w:r>
          </w:p>
          <w:p w:rsidR="00EB08CF" w:rsidRDefault="00EB08CF" w:rsidP="00EB08C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3кл. « Мы  ходим в гости, гост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нам»</w:t>
            </w:r>
          </w:p>
          <w:p w:rsidR="00EB08CF" w:rsidRDefault="00EB08CF" w:rsidP="00EB08C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«Кто, если не я?»</w:t>
            </w:r>
          </w:p>
          <w:p w:rsidR="00EB08CF" w:rsidRDefault="00EB08CF" w:rsidP="00EB08C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«Портрет коллектива»</w:t>
            </w:r>
          </w:p>
          <w:p w:rsidR="00EB08CF" w:rsidRDefault="00EB08CF" w:rsidP="00EB08C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«Значение толерантности в наше время»</w:t>
            </w:r>
          </w:p>
          <w:p w:rsidR="00EB08CF" w:rsidRDefault="00EB08CF" w:rsidP="00EB08C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«Измеряем свой гнев и учимся укрощать его»</w:t>
            </w:r>
          </w:p>
          <w:p w:rsidR="00EB08CF" w:rsidRDefault="00EB08CF" w:rsidP="00EB08C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«Что я знаю о толерантности»</w:t>
            </w:r>
          </w:p>
          <w:p w:rsidR="00EB08CF" w:rsidRDefault="00EB08CF" w:rsidP="00EB08C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9кл. «Все вмест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одна страна»</w:t>
            </w:r>
          </w:p>
          <w:p w:rsidR="00EB08CF" w:rsidRDefault="00EB08CF" w:rsidP="00EB08C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«Террориз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угроза общества»</w:t>
            </w:r>
          </w:p>
          <w:p w:rsidR="00EB08CF" w:rsidRDefault="00EB08CF" w:rsidP="00EB08CF">
            <w:pPr>
              <w:pStyle w:val="a4"/>
              <w:numPr>
                <w:ilvl w:val="0"/>
                <w:numId w:val="7"/>
              </w:numPr>
              <w:ind w:left="10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«Авторитет класса»</w:t>
            </w:r>
          </w:p>
          <w:p w:rsidR="00EB08CF" w:rsidRPr="00FA0CE9" w:rsidRDefault="00EB08CF" w:rsidP="00EB08CF">
            <w:pPr>
              <w:pStyle w:val="a4"/>
              <w:rPr>
                <w:lang w:val="be-BY"/>
              </w:rPr>
            </w:pPr>
          </w:p>
        </w:tc>
        <w:tc>
          <w:tcPr>
            <w:tcW w:w="1843" w:type="dxa"/>
          </w:tcPr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Опойцева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В.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А.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Луцевач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Р. М.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Хлуд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В.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Малиновская С. Л</w:t>
            </w: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Соловей Г. А.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Ногтич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В.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Л.</w:t>
            </w: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Ковшик В.В.</w:t>
            </w: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Щелкун Т. В.</w:t>
            </w: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Хлуд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А.</w:t>
            </w: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Буян С. В.</w:t>
            </w: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Дубинка С. М.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8CF" w:rsidTr="00EB08CF">
        <w:tc>
          <w:tcPr>
            <w:tcW w:w="4961" w:type="dxa"/>
          </w:tcPr>
          <w:p w:rsidR="00EB08CF" w:rsidRDefault="00EB08CF" w:rsidP="00EB08CF">
            <w:pPr>
              <w:rPr>
                <w:lang w:val="be-BY"/>
              </w:rPr>
            </w:pPr>
          </w:p>
          <w:p w:rsidR="00EB08CF" w:rsidRPr="00EB08CF" w:rsidRDefault="00EB08CF" w:rsidP="00EB08CF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B08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Неделя толерантности</w:t>
            </w:r>
          </w:p>
          <w:p w:rsidR="00EB08CF" w:rsidRDefault="00EB08CF" w:rsidP="00EB08CF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Международный день борьбы со СПИДом</w:t>
            </w:r>
          </w:p>
          <w:p w:rsidR="00EB08CF" w:rsidRPr="00EB08CF" w:rsidRDefault="00EB08CF" w:rsidP="00EB08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B08CF" w:rsidRDefault="00EB08CF" w:rsidP="00EB08CF">
            <w:pPr>
              <w:pStyle w:val="a4"/>
              <w:numPr>
                <w:ilvl w:val="0"/>
                <w:numId w:val="44"/>
              </w:numPr>
              <w:ind w:left="67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Подготовка и проведение конкурса социальной рекламы “Будьте бдительны!” </w:t>
            </w:r>
          </w:p>
          <w:p w:rsidR="00EB08CF" w:rsidRDefault="00EB08CF" w:rsidP="00EB08CF">
            <w:pPr>
              <w:pStyle w:val="a4"/>
              <w:numPr>
                <w:ilvl w:val="0"/>
                <w:numId w:val="44"/>
              </w:numPr>
              <w:ind w:left="67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Выставка рисункоа “Добро глазами детей”</w:t>
            </w:r>
          </w:p>
          <w:p w:rsidR="00EB08CF" w:rsidRDefault="00EB08CF" w:rsidP="00EB08CF">
            <w:pPr>
              <w:pStyle w:val="a4"/>
              <w:numPr>
                <w:ilvl w:val="0"/>
                <w:numId w:val="44"/>
              </w:numPr>
              <w:ind w:left="67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Цикл нравственно- эстетических уроков для учащихся начальных классов “Прекрасное пробуждает доброе”</w:t>
            </w:r>
          </w:p>
          <w:p w:rsidR="00EB08CF" w:rsidRDefault="00EB08CF" w:rsidP="00EB08CF">
            <w:pPr>
              <w:pStyle w:val="a4"/>
              <w:numPr>
                <w:ilvl w:val="0"/>
                <w:numId w:val="44"/>
              </w:numPr>
              <w:ind w:left="67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Акция “Радуга настроения”</w:t>
            </w:r>
          </w:p>
          <w:p w:rsidR="00EB08CF" w:rsidRPr="00EB08CF" w:rsidRDefault="00EB08CF" w:rsidP="00EB08CF">
            <w:pPr>
              <w:pStyle w:val="a4"/>
              <w:numPr>
                <w:ilvl w:val="0"/>
                <w:numId w:val="44"/>
              </w:numPr>
              <w:ind w:left="670"/>
              <w:rPr>
                <w:rFonts w:ascii="Times New Roman" w:hAnsi="Times New Roman" w:cs="Times New Roman"/>
                <w:sz w:val="28"/>
                <w:szCs w:val="28"/>
              </w:rPr>
            </w:pPr>
            <w:r w:rsidRPr="00FA0CE9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FA0C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подвижная перемена “Вместе весело шагать”</w:t>
            </w:r>
          </w:p>
          <w:p w:rsidR="00EB08CF" w:rsidRPr="00FA0CE9" w:rsidRDefault="00EB08CF" w:rsidP="00EB08CF">
            <w:pPr>
              <w:pStyle w:val="a4"/>
              <w:ind w:left="6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CF" w:rsidRPr="00FA0CE9" w:rsidRDefault="00EB08CF" w:rsidP="00EB08CF">
            <w:pPr>
              <w:pStyle w:val="a4"/>
              <w:numPr>
                <w:ilvl w:val="0"/>
                <w:numId w:val="44"/>
              </w:numPr>
              <w:ind w:left="67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классными руководителями классных и информационных часов:</w:t>
            </w:r>
          </w:p>
          <w:p w:rsidR="00EB08CF" w:rsidRDefault="00EB08CF" w:rsidP="00EB08C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 кл. Классный час “Что значит уважать других?”</w:t>
            </w:r>
          </w:p>
          <w:p w:rsidR="00EB08CF" w:rsidRDefault="00EB08CF" w:rsidP="00EB08C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 кл. Инф. час “ Не имей сто рублей, а имей сто друзей”</w:t>
            </w:r>
          </w:p>
          <w:p w:rsidR="00EB08CF" w:rsidRDefault="00EB08CF" w:rsidP="00EB08C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 кл. Классный час “Твори добро своими руками”</w:t>
            </w:r>
          </w:p>
          <w:p w:rsidR="00EB08CF" w:rsidRDefault="00EB08CF" w:rsidP="00EB08C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 кл. Инф. час “ Осторожность не бывает лишней”</w:t>
            </w:r>
          </w:p>
          <w:p w:rsidR="00EB08CF" w:rsidRDefault="00EB08CF" w:rsidP="00EB08C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 кл. Классный час “Как прожить без нервотрепки”</w:t>
            </w:r>
          </w:p>
          <w:p w:rsidR="00EB08CF" w:rsidRDefault="00EB08CF" w:rsidP="00EB08C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 кл. Классный час “Олимпийские игры”</w:t>
            </w:r>
          </w:p>
          <w:p w:rsidR="00EB08CF" w:rsidRDefault="00EB08CF" w:rsidP="00EB08C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 кл. Классный час “Быть современным- быть толерантным”</w:t>
            </w:r>
          </w:p>
          <w:p w:rsidR="00EB08CF" w:rsidRPr="00FA0CE9" w:rsidRDefault="00EB08CF" w:rsidP="00EB08CF">
            <w:pPr>
              <w:rPr>
                <w:lang w:val="be-BY"/>
              </w:rPr>
            </w:pPr>
          </w:p>
        </w:tc>
        <w:tc>
          <w:tcPr>
            <w:tcW w:w="1843" w:type="dxa"/>
          </w:tcPr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2017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декабря 2017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2017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2017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декабрь 2017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Опойцева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работе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Опойцева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В.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Луцевич Р. М.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Хлуд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В.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Малиновская С.Л.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Соловей Г. А.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воспитательной работе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0B5" w:rsidRDefault="00E450B5" w:rsidP="00E450B5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Дубинка С. М.</w:t>
            </w: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Ногтич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В.</w:t>
            </w: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Л.</w:t>
            </w: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Ковшик В.В.</w:t>
            </w: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Щелкун Т. В.</w:t>
            </w: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Хлуд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А.</w:t>
            </w: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Буян С. В.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8CF" w:rsidTr="00EB08CF">
        <w:tc>
          <w:tcPr>
            <w:tcW w:w="4961" w:type="dxa"/>
          </w:tcPr>
          <w:p w:rsidR="00EB08CF" w:rsidRDefault="00EB08CF" w:rsidP="00EB08C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КВН для старшеклассников</w:t>
            </w:r>
          </w:p>
          <w:p w:rsidR="00EB08CF" w:rsidRDefault="00EB08CF" w:rsidP="00EB08C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Конкурс рисунков и плакатов “Молодежь- ЗА культуру мира, ПРОТИВ терроризма</w:t>
            </w:r>
          </w:p>
          <w:p w:rsidR="00EB08CF" w:rsidRDefault="00EB08CF" w:rsidP="00EB08C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Ток- шоу “Точка зрения” (экологическоя тематика)</w:t>
            </w:r>
          </w:p>
          <w:p w:rsidR="00EB08CF" w:rsidRDefault="00EB08CF" w:rsidP="00EB08C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Спортивно-игровая программа “Быть здоровым- здорово!”</w:t>
            </w:r>
          </w:p>
          <w:p w:rsidR="00EB08CF" w:rsidRPr="00FA0CE9" w:rsidRDefault="00EB08CF" w:rsidP="00EB08C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0CE9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FA0CE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подвижная перемена “Вместе весело шагать”</w:t>
            </w:r>
          </w:p>
          <w:p w:rsidR="00EB08CF" w:rsidRPr="00BB53B5" w:rsidRDefault="00EB08CF" w:rsidP="00EB08C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«Самый дорогой человек»</w:t>
            </w:r>
          </w:p>
          <w:p w:rsidR="00EB08CF" w:rsidRPr="00BB53B5" w:rsidRDefault="00EB08CF" w:rsidP="00EB08C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 класс «Ладошка дружбы»</w:t>
            </w:r>
          </w:p>
          <w:p w:rsidR="00EB08CF" w:rsidRPr="00BB53B5" w:rsidRDefault="00EB08CF" w:rsidP="00EB08C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духовно- нравственных бесед «Истоки православной культуры»</w:t>
            </w:r>
          </w:p>
          <w:p w:rsidR="00EB08CF" w:rsidRDefault="00EB08CF" w:rsidP="00EB08C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Акция “Так просто дарить от души” (к 23 февраля)</w:t>
            </w:r>
          </w:p>
          <w:p w:rsidR="00EB08CF" w:rsidRDefault="00EB08CF" w:rsidP="00EB08C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Международный день человека с синдромом Дауна</w:t>
            </w:r>
          </w:p>
          <w:p w:rsidR="00EB08CF" w:rsidRDefault="00EB08CF" w:rsidP="00EB08C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Международный день охраны уха и слуха</w:t>
            </w:r>
          </w:p>
          <w:p w:rsidR="00EB08CF" w:rsidRPr="00AD6804" w:rsidRDefault="00EB08CF" w:rsidP="00EB08C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AD6804">
              <w:rPr>
                <w:rFonts w:ascii="Times New Roman" w:hAnsi="Times New Roman" w:cs="Times New Roman"/>
                <w:sz w:val="28"/>
                <w:szCs w:val="28"/>
              </w:rPr>
              <w:t>Проведение классными руководителями классных и информационных часов:</w:t>
            </w:r>
          </w:p>
          <w:p w:rsidR="00EB08CF" w:rsidRPr="00446675" w:rsidRDefault="00EB08CF" w:rsidP="00EB08C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6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кл.  Классный час “Праздник вежливых ребят”</w:t>
            </w:r>
          </w:p>
          <w:p w:rsidR="00EB08CF" w:rsidRDefault="00EB08CF" w:rsidP="00EB08C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кл. Библиотечный час “ О добрых людях не забывайте”</w:t>
            </w:r>
          </w:p>
          <w:p w:rsidR="00EB08CF" w:rsidRDefault="00EB08CF" w:rsidP="00EB08C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 кл. Инф. час “Я и мои друзья”</w:t>
            </w:r>
          </w:p>
          <w:p w:rsidR="00EB08CF" w:rsidRDefault="00EB08CF" w:rsidP="00EB08C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 кл. Классный час-игра “ Волшебное кресло”</w:t>
            </w:r>
          </w:p>
          <w:p w:rsidR="00EB08CF" w:rsidRPr="00446675" w:rsidRDefault="00EB08CF" w:rsidP="00EB08C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 кл. Классный час</w:t>
            </w:r>
            <w:r w:rsidRPr="00446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“Как завоевать друзей”</w:t>
            </w:r>
          </w:p>
          <w:p w:rsidR="00EB08CF" w:rsidRDefault="00EB08CF" w:rsidP="00EB08C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 кл. Круглый стол “Конфликты в нашей жизни”</w:t>
            </w:r>
          </w:p>
          <w:p w:rsidR="00EB08CF" w:rsidRPr="00446675" w:rsidRDefault="00EB08CF" w:rsidP="00EB08C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6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7кл. Классный час “Человек начинается с добра”</w:t>
            </w:r>
          </w:p>
          <w:p w:rsidR="00EB08CF" w:rsidRPr="00446675" w:rsidRDefault="00EB08CF" w:rsidP="00EB08C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6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 кл. Классный час “Основы нр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Pr="00446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вственной личности”</w:t>
            </w:r>
          </w:p>
          <w:p w:rsidR="00EB08CF" w:rsidRDefault="00EB08CF" w:rsidP="00EB08C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 кл. Классный час “ Сделаем мир красивее”</w:t>
            </w:r>
          </w:p>
          <w:p w:rsidR="00EB08CF" w:rsidRPr="00446675" w:rsidRDefault="00EB08CF" w:rsidP="00EB08CF">
            <w:pPr>
              <w:pStyle w:val="a4"/>
              <w:numPr>
                <w:ilvl w:val="0"/>
                <w:numId w:val="12"/>
              </w:numPr>
              <w:tabs>
                <w:tab w:val="left" w:pos="1237"/>
              </w:tabs>
              <w:ind w:left="109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 кл.</w:t>
            </w:r>
            <w:r w:rsidRPr="00446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Классный час “ Что такое красивый поступок?”</w:t>
            </w:r>
          </w:p>
          <w:p w:rsidR="00EB08CF" w:rsidRDefault="00EB08CF" w:rsidP="00EB08CF">
            <w:pPr>
              <w:pStyle w:val="a4"/>
              <w:numPr>
                <w:ilvl w:val="0"/>
                <w:numId w:val="12"/>
              </w:numPr>
              <w:tabs>
                <w:tab w:val="left" w:pos="1237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 кл. Инф. час “В сердце есть место”</w:t>
            </w:r>
          </w:p>
          <w:p w:rsidR="00EB08CF" w:rsidRP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843" w:type="dxa"/>
          </w:tcPr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марта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2018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апрель 2018</w:t>
            </w:r>
          </w:p>
        </w:tc>
        <w:tc>
          <w:tcPr>
            <w:tcW w:w="2404" w:type="dxa"/>
          </w:tcPr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Зам. директора по воспитательной работе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Опойцева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В.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Д.О.</w:t>
            </w: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Щелкун Т. В.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Опойцева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В.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Опойцева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В.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0B5" w:rsidRDefault="00E450B5" w:rsidP="00E450B5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Соловей Г. А.</w:t>
            </w: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Луцевач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Р. М.</w:t>
            </w: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Хлуд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В.</w:t>
            </w: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Малиновская С. Л</w:t>
            </w: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0B5" w:rsidRDefault="00E450B5" w:rsidP="00E450B5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Дубинка С. М.</w:t>
            </w: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Ногтич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В.</w:t>
            </w: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Л.</w:t>
            </w: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Ковшик В.В.</w:t>
            </w: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Щелкун Т. В.</w:t>
            </w: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Хлуд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А.</w:t>
            </w: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Буян С. В.</w:t>
            </w:r>
          </w:p>
          <w:p w:rsidR="00EB08CF" w:rsidRDefault="00EB08CF" w:rsidP="00E450B5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8CF" w:rsidTr="00EB08CF">
        <w:tc>
          <w:tcPr>
            <w:tcW w:w="4961" w:type="dxa"/>
          </w:tcPr>
          <w:p w:rsidR="00EB08CF" w:rsidRPr="00EB08CF" w:rsidRDefault="00EB08CF" w:rsidP="00EB08CF">
            <w:pPr>
              <w:pStyle w:val="a4"/>
              <w:numPr>
                <w:ilvl w:val="0"/>
                <w:numId w:val="45"/>
              </w:numPr>
              <w:tabs>
                <w:tab w:val="left" w:pos="1237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B08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Международный день человека с аутизмом</w:t>
            </w:r>
          </w:p>
          <w:p w:rsidR="00EB08CF" w:rsidRDefault="00EB08CF" w:rsidP="00EB08CF">
            <w:pPr>
              <w:pStyle w:val="a4"/>
              <w:numPr>
                <w:ilvl w:val="0"/>
                <w:numId w:val="45"/>
              </w:numPr>
              <w:tabs>
                <w:tab w:val="left" w:pos="1237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Своя игра “Планета толерантности”</w:t>
            </w:r>
          </w:p>
          <w:p w:rsidR="00EB08CF" w:rsidRDefault="00EB08CF" w:rsidP="00EB08CF">
            <w:pPr>
              <w:pStyle w:val="a4"/>
              <w:numPr>
                <w:ilvl w:val="0"/>
                <w:numId w:val="45"/>
              </w:numPr>
              <w:tabs>
                <w:tab w:val="left" w:pos="1237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Презентация творческих номеров “Поэтическое единство”</w:t>
            </w:r>
          </w:p>
          <w:p w:rsidR="00EB08CF" w:rsidRDefault="00EB08CF" w:rsidP="00EB08CF">
            <w:pPr>
              <w:pStyle w:val="a4"/>
              <w:numPr>
                <w:ilvl w:val="0"/>
                <w:numId w:val="45"/>
              </w:numPr>
              <w:tabs>
                <w:tab w:val="left" w:pos="1237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Акция подвижная перемена “Вместе весело шагать”</w:t>
            </w:r>
          </w:p>
          <w:p w:rsidR="00EB08CF" w:rsidRDefault="00EB08CF" w:rsidP="00EB08CF">
            <w:pPr>
              <w:pStyle w:val="a4"/>
              <w:numPr>
                <w:ilvl w:val="0"/>
                <w:numId w:val="45"/>
              </w:numPr>
              <w:tabs>
                <w:tab w:val="left" w:pos="1237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Акция “Твори добро”</w:t>
            </w:r>
          </w:p>
          <w:p w:rsidR="00EB08CF" w:rsidRDefault="00EB08CF" w:rsidP="00EB08CF">
            <w:pPr>
              <w:pStyle w:val="a4"/>
              <w:numPr>
                <w:ilvl w:val="0"/>
                <w:numId w:val="45"/>
              </w:numPr>
              <w:tabs>
                <w:tab w:val="left" w:pos="1237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Беседа со старшеклассниками по профилактике экстремизма и правонарушений</w:t>
            </w:r>
          </w:p>
          <w:p w:rsidR="00EB08CF" w:rsidRDefault="00EB08CF" w:rsidP="00EB08CF">
            <w:pPr>
              <w:pStyle w:val="a4"/>
              <w:numPr>
                <w:ilvl w:val="0"/>
                <w:numId w:val="45"/>
              </w:numPr>
              <w:tabs>
                <w:tab w:val="left" w:pos="1237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Книжная выставка “Страницы добра”</w:t>
            </w:r>
          </w:p>
          <w:p w:rsidR="00EB08CF" w:rsidRPr="00DC3735" w:rsidRDefault="00EB08CF" w:rsidP="00EB08CF">
            <w:pPr>
              <w:pStyle w:val="a4"/>
              <w:numPr>
                <w:ilvl w:val="0"/>
                <w:numId w:val="45"/>
              </w:numPr>
              <w:tabs>
                <w:tab w:val="left" w:pos="1237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AD6804">
              <w:rPr>
                <w:rFonts w:ascii="Times New Roman" w:hAnsi="Times New Roman" w:cs="Times New Roman"/>
                <w:sz w:val="28"/>
                <w:szCs w:val="28"/>
              </w:rPr>
              <w:t>классными руководителями классных и информационных часов:</w:t>
            </w:r>
          </w:p>
          <w:p w:rsidR="00EB08CF" w:rsidRDefault="00EB08CF" w:rsidP="00EB08CF">
            <w:pPr>
              <w:pStyle w:val="a4"/>
              <w:numPr>
                <w:ilvl w:val="0"/>
                <w:numId w:val="14"/>
              </w:numPr>
              <w:tabs>
                <w:tab w:val="left" w:pos="1237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кл.Классный час “Добро где-то рядом”</w:t>
            </w:r>
          </w:p>
          <w:p w:rsidR="00EB08CF" w:rsidRPr="00DC3735" w:rsidRDefault="00EB08CF" w:rsidP="00EB08CF">
            <w:pPr>
              <w:pStyle w:val="a4"/>
              <w:numPr>
                <w:ilvl w:val="0"/>
                <w:numId w:val="14"/>
              </w:numPr>
              <w:tabs>
                <w:tab w:val="left" w:pos="1237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кл.Классный час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 советуем дружить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  <w:p w:rsidR="00EB08CF" w:rsidRDefault="00EB08CF" w:rsidP="00EB08CF">
            <w:pPr>
              <w:pStyle w:val="a4"/>
              <w:numPr>
                <w:ilvl w:val="0"/>
                <w:numId w:val="14"/>
              </w:numPr>
              <w:tabs>
                <w:tab w:val="left" w:pos="1237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3кл. Классный час “ Каждый имеет право быть собой”</w:t>
            </w:r>
          </w:p>
          <w:p w:rsidR="00EB08CF" w:rsidRDefault="00EB08CF" w:rsidP="00EB08CF">
            <w:pPr>
              <w:pStyle w:val="a4"/>
              <w:numPr>
                <w:ilvl w:val="0"/>
                <w:numId w:val="14"/>
              </w:numPr>
              <w:tabs>
                <w:tab w:val="left" w:pos="1237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 кл.Классный час “Толерантность- язык добрых дел и слов”</w:t>
            </w:r>
          </w:p>
          <w:p w:rsidR="00EB08CF" w:rsidRDefault="00EB08CF" w:rsidP="00EB08CF">
            <w:pPr>
              <w:pStyle w:val="a4"/>
              <w:numPr>
                <w:ilvl w:val="0"/>
                <w:numId w:val="14"/>
              </w:numPr>
              <w:tabs>
                <w:tab w:val="left" w:pos="1237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 кл. Классный час “Мы разные- в этом наше боатство”</w:t>
            </w:r>
          </w:p>
          <w:p w:rsidR="00EB08CF" w:rsidRDefault="00EB08CF" w:rsidP="00EB08CF">
            <w:pPr>
              <w:pStyle w:val="a4"/>
              <w:numPr>
                <w:ilvl w:val="0"/>
                <w:numId w:val="14"/>
              </w:numPr>
              <w:tabs>
                <w:tab w:val="left" w:pos="1237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 кл. Инф.час “Не имей сто рублей, а имей сто друзей”</w:t>
            </w:r>
          </w:p>
          <w:p w:rsidR="00EB08CF" w:rsidRDefault="00EB08CF" w:rsidP="00EB08CF">
            <w:pPr>
              <w:pStyle w:val="a4"/>
              <w:numPr>
                <w:ilvl w:val="0"/>
                <w:numId w:val="14"/>
              </w:numPr>
              <w:tabs>
                <w:tab w:val="left" w:pos="1237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 кл. Инф час “Быть современным- быть толерантным”</w:t>
            </w:r>
          </w:p>
          <w:p w:rsidR="00EB08CF" w:rsidRDefault="00EB08CF" w:rsidP="00EB08CF">
            <w:pPr>
              <w:pStyle w:val="a4"/>
              <w:numPr>
                <w:ilvl w:val="0"/>
                <w:numId w:val="14"/>
              </w:numPr>
              <w:tabs>
                <w:tab w:val="left" w:pos="1237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 кл. Инф. час “ Относись к другим так, как хочешь, чтобы относились к тебе”</w:t>
            </w:r>
          </w:p>
          <w:p w:rsidR="00EB08CF" w:rsidRDefault="00EB08CF" w:rsidP="00EB08CF">
            <w:pPr>
              <w:pStyle w:val="a4"/>
              <w:numPr>
                <w:ilvl w:val="0"/>
                <w:numId w:val="14"/>
              </w:numPr>
              <w:tabs>
                <w:tab w:val="left" w:pos="1237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 кл. Инф. час “Правила человеческого общежития”</w:t>
            </w:r>
          </w:p>
          <w:p w:rsidR="00EB08CF" w:rsidRDefault="00EB08CF" w:rsidP="00EB08CF">
            <w:pPr>
              <w:pStyle w:val="a4"/>
              <w:numPr>
                <w:ilvl w:val="0"/>
                <w:numId w:val="14"/>
              </w:numPr>
              <w:tabs>
                <w:tab w:val="left" w:pos="1237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 кл. Инф час “Спасая жизни…”</w:t>
            </w:r>
          </w:p>
          <w:p w:rsidR="00EB08CF" w:rsidRPr="00EB08CF" w:rsidRDefault="00EB08CF" w:rsidP="00EB08CF">
            <w:pPr>
              <w:pStyle w:val="a4"/>
              <w:numPr>
                <w:ilvl w:val="0"/>
                <w:numId w:val="14"/>
              </w:numPr>
              <w:tabs>
                <w:tab w:val="left" w:pos="1237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 кл. Инф час “Помоги ближнему”</w:t>
            </w:r>
          </w:p>
        </w:tc>
        <w:tc>
          <w:tcPr>
            <w:tcW w:w="1843" w:type="dxa"/>
          </w:tcPr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апреля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Опойцева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В.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Опойцева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В.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Опойцева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В.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Д.О.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Зам. директора по воспитательной работе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Самусевич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И.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0B5" w:rsidRDefault="00E450B5" w:rsidP="00E450B5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Соловей Г. А.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Луцевач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Р. М.</w:t>
            </w: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Хлуд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В.</w:t>
            </w: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Малиновская С. Л</w:t>
            </w: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Дубинка С. М</w:t>
            </w: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Ногтич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В.</w:t>
            </w: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Л.</w:t>
            </w: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Ковшик В.В.</w:t>
            </w: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Щелкун Т. В.</w:t>
            </w: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Хлуд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А.</w:t>
            </w:r>
          </w:p>
          <w:p w:rsidR="00E450B5" w:rsidRDefault="00E450B5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Буян С. В.</w:t>
            </w:r>
          </w:p>
          <w:p w:rsidR="00EB08CF" w:rsidRDefault="00EB08CF" w:rsidP="00EB08CF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8CF" w:rsidRPr="00E450B5" w:rsidRDefault="00EB08CF" w:rsidP="00E450B5">
            <w:pPr>
              <w:rPr>
                <w:lang w:eastAsia="ru-RU"/>
              </w:rPr>
            </w:pPr>
          </w:p>
        </w:tc>
      </w:tr>
    </w:tbl>
    <w:p w:rsidR="0006637F" w:rsidRDefault="0006637F" w:rsidP="00EB08CF">
      <w:pPr>
        <w:pStyle w:val="a4"/>
        <w:spacing w:after="0" w:line="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A" w:rsidRDefault="00CD1A6A" w:rsidP="00EB08CF">
      <w:pPr>
        <w:pStyle w:val="a4"/>
        <w:spacing w:after="0" w:line="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A" w:rsidRDefault="00CD1A6A" w:rsidP="00EB08CF">
      <w:pPr>
        <w:pStyle w:val="a4"/>
        <w:spacing w:after="0" w:line="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A" w:rsidRDefault="00CD1A6A" w:rsidP="00EB08CF">
      <w:pPr>
        <w:pStyle w:val="a4"/>
        <w:spacing w:after="0" w:line="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A" w:rsidRPr="00CD1A6A" w:rsidRDefault="00CD1A6A" w:rsidP="00EB08CF">
      <w:pPr>
        <w:pStyle w:val="a4"/>
        <w:spacing w:after="0" w:line="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37F" w:rsidRPr="00CD1A6A" w:rsidRDefault="0006637F" w:rsidP="00EB08CF">
      <w:pPr>
        <w:pStyle w:val="a4"/>
        <w:spacing w:after="0" w:line="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8CF" w:rsidRDefault="00EB08CF" w:rsidP="00EB08CF">
      <w:pPr>
        <w:pStyle w:val="a4"/>
        <w:spacing w:after="0" w:line="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III</w:t>
      </w:r>
      <w:r w:rsidRPr="00EB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(оценочный) (май 2018</w:t>
      </w:r>
      <w:r w:rsidRPr="00EB08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B08CF" w:rsidRPr="00EB08CF" w:rsidRDefault="00EB08CF" w:rsidP="00EB08CF">
      <w:pPr>
        <w:pStyle w:val="a4"/>
        <w:spacing w:after="0" w:line="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EB08CF" w:rsidRPr="00EB08CF" w:rsidRDefault="00EB08CF" w:rsidP="00EB08CF">
      <w:pPr>
        <w:pStyle w:val="a4"/>
        <w:numPr>
          <w:ilvl w:val="0"/>
          <w:numId w:val="32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работы, анализ эффективности проекта</w:t>
      </w:r>
    </w:p>
    <w:p w:rsidR="00EB08CF" w:rsidRPr="00EB08CF" w:rsidRDefault="00EB08CF" w:rsidP="00EB08CF">
      <w:pPr>
        <w:pStyle w:val="a4"/>
        <w:numPr>
          <w:ilvl w:val="0"/>
          <w:numId w:val="32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соотнесение результатов с поставленными задачами</w:t>
      </w:r>
    </w:p>
    <w:p w:rsidR="00EB08CF" w:rsidRPr="00EB08CF" w:rsidRDefault="00EB08CF" w:rsidP="00EB08CF">
      <w:pPr>
        <w:pStyle w:val="a4"/>
        <w:numPr>
          <w:ilvl w:val="0"/>
          <w:numId w:val="32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отслеживание изменений в межличностном общении обучающихся школы</w:t>
      </w:r>
    </w:p>
    <w:p w:rsidR="00EB08CF" w:rsidRPr="00EB08CF" w:rsidRDefault="00EB08CF" w:rsidP="00EB08CF">
      <w:pPr>
        <w:pStyle w:val="a4"/>
        <w:numPr>
          <w:ilvl w:val="0"/>
          <w:numId w:val="32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изменений в отношении здоровых сверстников к сверстникам с особенностями </w:t>
      </w:r>
      <w:proofErr w:type="spellStart"/>
      <w:r w:rsidRPr="00EB08C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</w:t>
      </w:r>
      <w:proofErr w:type="gramStart"/>
      <w:r w:rsidRPr="00EB08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EB08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B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развития</w:t>
      </w:r>
    </w:p>
    <w:p w:rsidR="00EB08CF" w:rsidRPr="00EB08CF" w:rsidRDefault="00EB08CF" w:rsidP="00EB08CF">
      <w:pPr>
        <w:pStyle w:val="a4"/>
        <w:numPr>
          <w:ilvl w:val="0"/>
          <w:numId w:val="32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направлений дальнейшей работы</w:t>
      </w:r>
    </w:p>
    <w:p w:rsidR="00EB08CF" w:rsidRDefault="00EB08CF" w:rsidP="00EB08CF">
      <w:pPr>
        <w:pStyle w:val="a4"/>
        <w:spacing w:after="0" w:line="0" w:lineRule="atLeas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103"/>
        <w:gridCol w:w="1843"/>
        <w:gridCol w:w="2262"/>
      </w:tblGrid>
      <w:tr w:rsidR="00EB08CF" w:rsidTr="00E86B0E">
        <w:tc>
          <w:tcPr>
            <w:tcW w:w="5103" w:type="dxa"/>
          </w:tcPr>
          <w:p w:rsidR="00EB08CF" w:rsidRDefault="00EB08CF" w:rsidP="00E86B0E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 участников педагогического проекта</w:t>
            </w:r>
          </w:p>
          <w:p w:rsidR="00EB08CF" w:rsidRDefault="00EB08CF" w:rsidP="00E86B0E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(мероприятия)</w:t>
            </w:r>
          </w:p>
        </w:tc>
        <w:tc>
          <w:tcPr>
            <w:tcW w:w="1843" w:type="dxa"/>
          </w:tcPr>
          <w:p w:rsidR="00EB08CF" w:rsidRDefault="00EB08CF" w:rsidP="00E86B0E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 мероприятий</w:t>
            </w:r>
          </w:p>
        </w:tc>
        <w:tc>
          <w:tcPr>
            <w:tcW w:w="2262" w:type="dxa"/>
          </w:tcPr>
          <w:p w:rsidR="00EB08CF" w:rsidRDefault="00EB08CF" w:rsidP="00E86B0E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проведение мероприятий</w:t>
            </w:r>
          </w:p>
        </w:tc>
      </w:tr>
      <w:tr w:rsidR="00EB08CF" w:rsidTr="00E86B0E">
        <w:tc>
          <w:tcPr>
            <w:tcW w:w="5103" w:type="dxa"/>
          </w:tcPr>
          <w:p w:rsidR="00EB08CF" w:rsidRPr="006A2E48" w:rsidRDefault="00EB08CF" w:rsidP="00EB08CF">
            <w:pPr>
              <w:pStyle w:val="a4"/>
              <w:numPr>
                <w:ilvl w:val="0"/>
                <w:numId w:val="46"/>
              </w:numPr>
              <w:tabs>
                <w:tab w:val="left" w:pos="1237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Подведение итогов проекта, анализ проведенной работы. Оценка эффективности проекта.</w:t>
            </w:r>
          </w:p>
          <w:p w:rsidR="00EB08CF" w:rsidRDefault="00EB08CF" w:rsidP="00EB08C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B08CF" w:rsidRDefault="00EB08CF" w:rsidP="00E86B0E">
            <w:pPr>
              <w:pStyle w:val="a4"/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2018</w:t>
            </w:r>
          </w:p>
        </w:tc>
        <w:tc>
          <w:tcPr>
            <w:tcW w:w="2262" w:type="dxa"/>
          </w:tcPr>
          <w:p w:rsidR="00EB08CF" w:rsidRDefault="00EB08CF" w:rsidP="00E86B0E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EB08CF" w:rsidRDefault="00EB08CF" w:rsidP="00E86B0E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</w:p>
          <w:p w:rsidR="00EB08CF" w:rsidRDefault="00EB08CF" w:rsidP="00E86B0E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Буян В. Н.,</w:t>
            </w:r>
          </w:p>
          <w:p w:rsidR="00EB08CF" w:rsidRDefault="00EB08CF" w:rsidP="00E86B0E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работе,</w:t>
            </w:r>
          </w:p>
          <w:p w:rsidR="00EB08CF" w:rsidRDefault="00EB08CF" w:rsidP="00E86B0E">
            <w:pPr>
              <w:pStyle w:val="a4"/>
              <w:spacing w:line="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Опойцева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В.</w:t>
            </w:r>
          </w:p>
        </w:tc>
      </w:tr>
    </w:tbl>
    <w:p w:rsidR="00EB08CF" w:rsidRDefault="00EB08CF" w:rsidP="00EB08CF">
      <w:pPr>
        <w:pStyle w:val="a4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F5B" w:rsidRDefault="00EB08CF" w:rsidP="00EB08C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и показатели оценки результатов педагогического проекта</w:t>
      </w:r>
      <w:r w:rsidR="007A3F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08CF" w:rsidRDefault="00EB08CF" w:rsidP="00D16844">
      <w:pPr>
        <w:spacing w:after="0" w:line="0" w:lineRule="atLeast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F5B" w:rsidRDefault="00F74A9B" w:rsidP="00F74A9B">
      <w:pPr>
        <w:pStyle w:val="a4"/>
        <w:numPr>
          <w:ilvl w:val="0"/>
          <w:numId w:val="33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положительного отношения к детям с ОПФР,</w:t>
      </w:r>
      <w:r w:rsidRPr="00F7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 различных социальных групп</w:t>
      </w:r>
    </w:p>
    <w:p w:rsidR="00F74A9B" w:rsidRPr="00F74A9B" w:rsidRDefault="00F74A9B" w:rsidP="00F74A9B">
      <w:pPr>
        <w:pStyle w:val="a4"/>
        <w:numPr>
          <w:ilvl w:val="0"/>
          <w:numId w:val="33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учреждении образования комфортной образовательной среды для детей с ОПФР</w:t>
      </w:r>
    </w:p>
    <w:p w:rsidR="00D16844" w:rsidRDefault="007A3F5B" w:rsidP="007A3F5B">
      <w:pPr>
        <w:pStyle w:val="a4"/>
        <w:numPr>
          <w:ilvl w:val="0"/>
          <w:numId w:val="33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толерантного сознания</w:t>
      </w:r>
    </w:p>
    <w:p w:rsidR="0069445A" w:rsidRDefault="007A3F5B" w:rsidP="00857C46">
      <w:pPr>
        <w:pStyle w:val="a4"/>
        <w:numPr>
          <w:ilvl w:val="0"/>
          <w:numId w:val="33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4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активной жизненной позиции</w:t>
      </w:r>
    </w:p>
    <w:p w:rsidR="00EB08CF" w:rsidRDefault="007A3F5B" w:rsidP="0069445A">
      <w:pPr>
        <w:pStyle w:val="a4"/>
        <w:numPr>
          <w:ilvl w:val="0"/>
          <w:numId w:val="33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4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учащихся к внеклассной работе через использование в школе нетрадиционных методов организации мероприятий</w:t>
      </w:r>
    </w:p>
    <w:p w:rsidR="00EB08CF" w:rsidRDefault="00EB08CF" w:rsidP="00EB08CF">
      <w:pPr>
        <w:pStyle w:val="a4"/>
        <w:spacing w:after="0" w:line="0" w:lineRule="atLeast"/>
        <w:ind w:left="10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8CF" w:rsidRDefault="00EB08CF" w:rsidP="00EB08C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и матер</w:t>
      </w:r>
      <w:r w:rsidR="008B7BC0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иально- техническое обеспечение</w:t>
      </w:r>
      <w:r w:rsidR="00CD1A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08CF" w:rsidRDefault="00EB08CF" w:rsidP="00EB08C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Внедрение и реализацию педагогического проекта будут осуществлять: педагоги начальных классов, педагог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предметники, учителя- дефектологи, которые имеют высшую, первую и вторую квалификационные категории, педагог- организатор, социальный- педагог.</w:t>
      </w:r>
    </w:p>
    <w:p w:rsidR="00E450B5" w:rsidRDefault="00EB08CF" w:rsidP="00EB08C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проекта учреждение образования имеет необходиму</w:t>
      </w:r>
      <w:r w:rsidR="00E450B5">
        <w:rPr>
          <w:rFonts w:ascii="Times New Roman" w:eastAsia="Times New Roman" w:hAnsi="Times New Roman" w:cs="Times New Roman"/>
          <w:sz w:val="28"/>
          <w:szCs w:val="28"/>
          <w:lang w:eastAsia="ru-RU"/>
        </w:rPr>
        <w:t>ю материально- техническую базу.</w:t>
      </w:r>
    </w:p>
    <w:p w:rsidR="00E450B5" w:rsidRDefault="00E450B5" w:rsidP="00EB08C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BB" w:rsidRPr="0006637F" w:rsidRDefault="00EB08CF" w:rsidP="0006637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экономическое обоснование: из внебюджетных источников</w:t>
      </w:r>
      <w:r w:rsidR="004E34BB" w:rsidRPr="00EB0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34BB" w:rsidRPr="00EB0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34BB" w:rsidRPr="00EB08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4E34BB" w:rsidRPr="0006637F" w:rsidSect="008B7BC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650" w:rsidRDefault="00995650" w:rsidP="006F1EF6">
      <w:pPr>
        <w:spacing w:after="0" w:line="240" w:lineRule="auto"/>
      </w:pPr>
      <w:r>
        <w:separator/>
      </w:r>
    </w:p>
  </w:endnote>
  <w:endnote w:type="continuationSeparator" w:id="0">
    <w:p w:rsidR="00995650" w:rsidRDefault="00995650" w:rsidP="006F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650" w:rsidRDefault="00995650" w:rsidP="006F1EF6">
      <w:pPr>
        <w:spacing w:after="0" w:line="240" w:lineRule="auto"/>
      </w:pPr>
      <w:r>
        <w:separator/>
      </w:r>
    </w:p>
  </w:footnote>
  <w:footnote w:type="continuationSeparator" w:id="0">
    <w:p w:rsidR="00995650" w:rsidRDefault="00995650" w:rsidP="006F1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F2F"/>
    <w:multiLevelType w:val="hybridMultilevel"/>
    <w:tmpl w:val="D46EF65E"/>
    <w:lvl w:ilvl="0" w:tplc="73FC11B6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">
    <w:nsid w:val="06E65B2B"/>
    <w:multiLevelType w:val="hybridMultilevel"/>
    <w:tmpl w:val="7EE472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706951"/>
    <w:multiLevelType w:val="hybridMultilevel"/>
    <w:tmpl w:val="843ECCBC"/>
    <w:lvl w:ilvl="0" w:tplc="7AB018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A1477C"/>
    <w:multiLevelType w:val="hybridMultilevel"/>
    <w:tmpl w:val="32788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A5B16"/>
    <w:multiLevelType w:val="hybridMultilevel"/>
    <w:tmpl w:val="83945582"/>
    <w:lvl w:ilvl="0" w:tplc="A56818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0D31AD"/>
    <w:multiLevelType w:val="hybridMultilevel"/>
    <w:tmpl w:val="9E349E68"/>
    <w:lvl w:ilvl="0" w:tplc="162CE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C05248"/>
    <w:multiLevelType w:val="hybridMultilevel"/>
    <w:tmpl w:val="0EB46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559F5"/>
    <w:multiLevelType w:val="hybridMultilevel"/>
    <w:tmpl w:val="EDA44A84"/>
    <w:lvl w:ilvl="0" w:tplc="3F867B3A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1178EC"/>
    <w:multiLevelType w:val="hybridMultilevel"/>
    <w:tmpl w:val="25245F86"/>
    <w:lvl w:ilvl="0" w:tplc="656C3B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CC72AF"/>
    <w:multiLevelType w:val="hybridMultilevel"/>
    <w:tmpl w:val="60564EE2"/>
    <w:lvl w:ilvl="0" w:tplc="01CC2F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B92A19"/>
    <w:multiLevelType w:val="hybridMultilevel"/>
    <w:tmpl w:val="E6BA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D46D1"/>
    <w:multiLevelType w:val="hybridMultilevel"/>
    <w:tmpl w:val="9E10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8648D"/>
    <w:multiLevelType w:val="hybridMultilevel"/>
    <w:tmpl w:val="3E281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4E0280"/>
    <w:multiLevelType w:val="hybridMultilevel"/>
    <w:tmpl w:val="BB286B1C"/>
    <w:lvl w:ilvl="0" w:tplc="AFBA0ED0">
      <w:start w:val="1"/>
      <w:numFmt w:val="upperRoman"/>
      <w:lvlText w:val="%1-"/>
      <w:lvlJc w:val="left"/>
      <w:pPr>
        <w:ind w:left="107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4">
    <w:nsid w:val="20B03CF5"/>
    <w:multiLevelType w:val="hybridMultilevel"/>
    <w:tmpl w:val="E6BA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3D444D"/>
    <w:multiLevelType w:val="hybridMultilevel"/>
    <w:tmpl w:val="CDFCF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C2559"/>
    <w:multiLevelType w:val="hybridMultilevel"/>
    <w:tmpl w:val="20108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5041D"/>
    <w:multiLevelType w:val="hybridMultilevel"/>
    <w:tmpl w:val="8326EBCE"/>
    <w:lvl w:ilvl="0" w:tplc="5D0603DC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8">
    <w:nsid w:val="2E466E02"/>
    <w:multiLevelType w:val="hybridMultilevel"/>
    <w:tmpl w:val="7DB2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122E8"/>
    <w:multiLevelType w:val="hybridMultilevel"/>
    <w:tmpl w:val="ADF2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C709D"/>
    <w:multiLevelType w:val="hybridMultilevel"/>
    <w:tmpl w:val="C6EE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164AE"/>
    <w:multiLevelType w:val="hybridMultilevel"/>
    <w:tmpl w:val="DB3AD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E448D"/>
    <w:multiLevelType w:val="hybridMultilevel"/>
    <w:tmpl w:val="E6BA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A8324A"/>
    <w:multiLevelType w:val="hybridMultilevel"/>
    <w:tmpl w:val="032C25B6"/>
    <w:lvl w:ilvl="0" w:tplc="99ACC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527E9A"/>
    <w:multiLevelType w:val="hybridMultilevel"/>
    <w:tmpl w:val="4D80AB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0EA09C1"/>
    <w:multiLevelType w:val="hybridMultilevel"/>
    <w:tmpl w:val="6EB0D354"/>
    <w:lvl w:ilvl="0" w:tplc="F17CB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240F56"/>
    <w:multiLevelType w:val="hybridMultilevel"/>
    <w:tmpl w:val="41305C9E"/>
    <w:lvl w:ilvl="0" w:tplc="D17C1E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45B0B1C"/>
    <w:multiLevelType w:val="hybridMultilevel"/>
    <w:tmpl w:val="A93E4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F86A81"/>
    <w:multiLevelType w:val="hybridMultilevel"/>
    <w:tmpl w:val="764CA8D8"/>
    <w:lvl w:ilvl="0" w:tplc="2D4AFD00">
      <w:start w:val="1"/>
      <w:numFmt w:val="decimal"/>
      <w:lvlText w:val="%1)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9">
    <w:nsid w:val="49FA456F"/>
    <w:multiLevelType w:val="hybridMultilevel"/>
    <w:tmpl w:val="6622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4845E9"/>
    <w:multiLevelType w:val="hybridMultilevel"/>
    <w:tmpl w:val="C1C88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7B40B9"/>
    <w:multiLevelType w:val="hybridMultilevel"/>
    <w:tmpl w:val="50A2B7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084204B"/>
    <w:multiLevelType w:val="hybridMultilevel"/>
    <w:tmpl w:val="3208D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072E57"/>
    <w:multiLevelType w:val="hybridMultilevel"/>
    <w:tmpl w:val="E8D00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FCF"/>
    <w:multiLevelType w:val="hybridMultilevel"/>
    <w:tmpl w:val="9CBECC2C"/>
    <w:lvl w:ilvl="0" w:tplc="37AE9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4F8706C"/>
    <w:multiLevelType w:val="hybridMultilevel"/>
    <w:tmpl w:val="6C764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ED2410"/>
    <w:multiLevelType w:val="hybridMultilevel"/>
    <w:tmpl w:val="C430F4D2"/>
    <w:lvl w:ilvl="0" w:tplc="03D20E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C515468"/>
    <w:multiLevelType w:val="hybridMultilevel"/>
    <w:tmpl w:val="E33AB7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7271D00"/>
    <w:multiLevelType w:val="hybridMultilevel"/>
    <w:tmpl w:val="E6BA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3D58CF"/>
    <w:multiLevelType w:val="hybridMultilevel"/>
    <w:tmpl w:val="9F608F76"/>
    <w:lvl w:ilvl="0" w:tplc="4504F8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CA96695"/>
    <w:multiLevelType w:val="hybridMultilevel"/>
    <w:tmpl w:val="4CA4B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EB2583"/>
    <w:multiLevelType w:val="hybridMultilevel"/>
    <w:tmpl w:val="A0102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A57C18"/>
    <w:multiLevelType w:val="hybridMultilevel"/>
    <w:tmpl w:val="A806A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C00F59"/>
    <w:multiLevelType w:val="hybridMultilevel"/>
    <w:tmpl w:val="2C1A6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12097E"/>
    <w:multiLevelType w:val="hybridMultilevel"/>
    <w:tmpl w:val="08EC93B8"/>
    <w:lvl w:ilvl="0" w:tplc="D6D670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6753EA"/>
    <w:multiLevelType w:val="hybridMultilevel"/>
    <w:tmpl w:val="A32C5C1E"/>
    <w:lvl w:ilvl="0" w:tplc="70EC7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536638"/>
    <w:multiLevelType w:val="hybridMultilevel"/>
    <w:tmpl w:val="718C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17"/>
  </w:num>
  <w:num w:numId="4">
    <w:abstractNumId w:val="0"/>
  </w:num>
  <w:num w:numId="5">
    <w:abstractNumId w:val="45"/>
  </w:num>
  <w:num w:numId="6">
    <w:abstractNumId w:val="29"/>
  </w:num>
  <w:num w:numId="7">
    <w:abstractNumId w:val="25"/>
  </w:num>
  <w:num w:numId="8">
    <w:abstractNumId w:val="18"/>
  </w:num>
  <w:num w:numId="9">
    <w:abstractNumId w:val="34"/>
  </w:num>
  <w:num w:numId="10">
    <w:abstractNumId w:val="28"/>
  </w:num>
  <w:num w:numId="11">
    <w:abstractNumId w:val="20"/>
  </w:num>
  <w:num w:numId="12">
    <w:abstractNumId w:val="5"/>
  </w:num>
  <w:num w:numId="13">
    <w:abstractNumId w:val="42"/>
  </w:num>
  <w:num w:numId="14">
    <w:abstractNumId w:val="9"/>
  </w:num>
  <w:num w:numId="15">
    <w:abstractNumId w:val="14"/>
  </w:num>
  <w:num w:numId="16">
    <w:abstractNumId w:val="15"/>
  </w:num>
  <w:num w:numId="17">
    <w:abstractNumId w:val="4"/>
  </w:num>
  <w:num w:numId="18">
    <w:abstractNumId w:val="35"/>
  </w:num>
  <w:num w:numId="19">
    <w:abstractNumId w:val="41"/>
  </w:num>
  <w:num w:numId="20">
    <w:abstractNumId w:val="16"/>
  </w:num>
  <w:num w:numId="21">
    <w:abstractNumId w:val="36"/>
  </w:num>
  <w:num w:numId="22">
    <w:abstractNumId w:val="11"/>
  </w:num>
  <w:num w:numId="23">
    <w:abstractNumId w:val="8"/>
  </w:num>
  <w:num w:numId="24">
    <w:abstractNumId w:val="6"/>
  </w:num>
  <w:num w:numId="25">
    <w:abstractNumId w:val="39"/>
  </w:num>
  <w:num w:numId="26">
    <w:abstractNumId w:val="32"/>
  </w:num>
  <w:num w:numId="27">
    <w:abstractNumId w:val="1"/>
  </w:num>
  <w:num w:numId="28">
    <w:abstractNumId w:val="13"/>
  </w:num>
  <w:num w:numId="29">
    <w:abstractNumId w:val="7"/>
  </w:num>
  <w:num w:numId="30">
    <w:abstractNumId w:val="46"/>
  </w:num>
  <w:num w:numId="31">
    <w:abstractNumId w:val="27"/>
  </w:num>
  <w:num w:numId="32">
    <w:abstractNumId w:val="40"/>
  </w:num>
  <w:num w:numId="33">
    <w:abstractNumId w:val="24"/>
  </w:num>
  <w:num w:numId="34">
    <w:abstractNumId w:val="37"/>
  </w:num>
  <w:num w:numId="35">
    <w:abstractNumId w:val="10"/>
  </w:num>
  <w:num w:numId="36">
    <w:abstractNumId w:val="38"/>
  </w:num>
  <w:num w:numId="37">
    <w:abstractNumId w:val="44"/>
  </w:num>
  <w:num w:numId="38">
    <w:abstractNumId w:val="23"/>
  </w:num>
  <w:num w:numId="39">
    <w:abstractNumId w:val="26"/>
  </w:num>
  <w:num w:numId="40">
    <w:abstractNumId w:val="12"/>
  </w:num>
  <w:num w:numId="41">
    <w:abstractNumId w:val="43"/>
  </w:num>
  <w:num w:numId="42">
    <w:abstractNumId w:val="21"/>
  </w:num>
  <w:num w:numId="43">
    <w:abstractNumId w:val="30"/>
  </w:num>
  <w:num w:numId="44">
    <w:abstractNumId w:val="3"/>
  </w:num>
  <w:num w:numId="45">
    <w:abstractNumId w:val="33"/>
  </w:num>
  <w:num w:numId="46">
    <w:abstractNumId w:val="22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8C"/>
    <w:rsid w:val="0006637F"/>
    <w:rsid w:val="000A5A85"/>
    <w:rsid w:val="00181364"/>
    <w:rsid w:val="002F468C"/>
    <w:rsid w:val="00305F1E"/>
    <w:rsid w:val="003400FE"/>
    <w:rsid w:val="003706FD"/>
    <w:rsid w:val="00446675"/>
    <w:rsid w:val="004E34BB"/>
    <w:rsid w:val="00507847"/>
    <w:rsid w:val="00532EAD"/>
    <w:rsid w:val="00614112"/>
    <w:rsid w:val="0069445A"/>
    <w:rsid w:val="0069569E"/>
    <w:rsid w:val="006A2E48"/>
    <w:rsid w:val="006F1EF6"/>
    <w:rsid w:val="006F3DBA"/>
    <w:rsid w:val="006F6DF7"/>
    <w:rsid w:val="00767B3D"/>
    <w:rsid w:val="007A3F5B"/>
    <w:rsid w:val="007D405C"/>
    <w:rsid w:val="007D4B23"/>
    <w:rsid w:val="00810FDF"/>
    <w:rsid w:val="00822FB7"/>
    <w:rsid w:val="00857C46"/>
    <w:rsid w:val="008B7BC0"/>
    <w:rsid w:val="00995650"/>
    <w:rsid w:val="00AD763D"/>
    <w:rsid w:val="00BB53B5"/>
    <w:rsid w:val="00BC1604"/>
    <w:rsid w:val="00C319F4"/>
    <w:rsid w:val="00C32602"/>
    <w:rsid w:val="00CD1A6A"/>
    <w:rsid w:val="00D16844"/>
    <w:rsid w:val="00D72AC8"/>
    <w:rsid w:val="00D87956"/>
    <w:rsid w:val="00DC3735"/>
    <w:rsid w:val="00DF5762"/>
    <w:rsid w:val="00E450B5"/>
    <w:rsid w:val="00E67E3D"/>
    <w:rsid w:val="00E86B0E"/>
    <w:rsid w:val="00E97AD9"/>
    <w:rsid w:val="00EB08CF"/>
    <w:rsid w:val="00F62129"/>
    <w:rsid w:val="00F74A9B"/>
    <w:rsid w:val="00FA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68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1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1EF6"/>
  </w:style>
  <w:style w:type="paragraph" w:styleId="a7">
    <w:name w:val="footer"/>
    <w:basedOn w:val="a"/>
    <w:link w:val="a8"/>
    <w:uiPriority w:val="99"/>
    <w:unhideWhenUsed/>
    <w:rsid w:val="006F1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1EF6"/>
  </w:style>
  <w:style w:type="paragraph" w:styleId="a9">
    <w:name w:val="Normal (Web)"/>
    <w:basedOn w:val="a"/>
    <w:uiPriority w:val="99"/>
    <w:semiHidden/>
    <w:unhideWhenUsed/>
    <w:rsid w:val="007A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0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68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1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1EF6"/>
  </w:style>
  <w:style w:type="paragraph" w:styleId="a7">
    <w:name w:val="footer"/>
    <w:basedOn w:val="a"/>
    <w:link w:val="a8"/>
    <w:uiPriority w:val="99"/>
    <w:unhideWhenUsed/>
    <w:rsid w:val="006F1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1EF6"/>
  </w:style>
  <w:style w:type="paragraph" w:styleId="a9">
    <w:name w:val="Normal (Web)"/>
    <w:basedOn w:val="a"/>
    <w:uiPriority w:val="99"/>
    <w:semiHidden/>
    <w:unhideWhenUsed/>
    <w:rsid w:val="007A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0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14</Pages>
  <Words>2974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Опойцева</dc:creator>
  <cp:keywords/>
  <dc:description/>
  <cp:lastModifiedBy>Исерно</cp:lastModifiedBy>
  <cp:revision>9</cp:revision>
  <cp:lastPrinted>2017-03-01T06:19:00Z</cp:lastPrinted>
  <dcterms:created xsi:type="dcterms:W3CDTF">2017-02-13T11:13:00Z</dcterms:created>
  <dcterms:modified xsi:type="dcterms:W3CDTF">2017-03-01T06:21:00Z</dcterms:modified>
</cp:coreProperties>
</file>